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555" w:rsidRDefault="00733555" w:rsidP="00D10F10">
      <w:pPr>
        <w:shd w:val="clear" w:color="auto" w:fill="F4B083" w:themeFill="accent2" w:themeFillTint="99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РЕСПУБЛИКАНСКИЙ КОНКУРС «КЕМ БЫТЬ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?»</w:t>
      </w:r>
      <w:proofErr w:type="gramEnd"/>
    </w:p>
    <w:p w:rsidR="0006773C" w:rsidRDefault="00A65F98" w:rsidP="00733555">
      <w:pPr>
        <w:shd w:val="clear" w:color="auto" w:fill="F4B083" w:themeFill="accent2" w:themeFillTint="99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E6B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экспертной оценки </w:t>
      </w:r>
      <w:r w:rsidR="0006773C" w:rsidRPr="0006773C">
        <w:rPr>
          <w:rFonts w:ascii="Times New Roman" w:hAnsi="Times New Roman" w:cs="Times New Roman"/>
          <w:b/>
          <w:bCs/>
          <w:sz w:val="28"/>
          <w:szCs w:val="28"/>
        </w:rPr>
        <w:t>методических материалов по профориентации детей и молодежи</w:t>
      </w:r>
    </w:p>
    <w:p w:rsidR="0006773C" w:rsidRDefault="0006773C" w:rsidP="000677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1CEE" w:rsidRDefault="0006773C" w:rsidP="00931083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  <w:r w:rsidR="00616933" w:rsidRPr="00A83E6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6773C">
        <w:rPr>
          <w:rFonts w:ascii="Times New Roman" w:hAnsi="Times New Roman" w:cs="Times New Roman"/>
          <w:b/>
          <w:bCs/>
          <w:sz w:val="28"/>
          <w:szCs w:val="28"/>
        </w:rPr>
        <w:t>Введение в профессию</w:t>
      </w:r>
      <w:r w:rsidR="00616933" w:rsidRPr="00A83E6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16933" w:rsidRPr="00902DF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1CEE" w:rsidRDefault="00896118" w:rsidP="00931083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6118">
        <w:rPr>
          <w:rFonts w:ascii="Times New Roman" w:hAnsi="Times New Roman" w:cs="Times New Roman"/>
          <w:bCs/>
          <w:sz w:val="28"/>
          <w:szCs w:val="28"/>
        </w:rPr>
        <w:t>методически</w:t>
      </w:r>
      <w:r w:rsidR="00451CEE">
        <w:rPr>
          <w:rFonts w:ascii="Times New Roman" w:hAnsi="Times New Roman" w:cs="Times New Roman"/>
          <w:bCs/>
          <w:sz w:val="28"/>
          <w:szCs w:val="28"/>
        </w:rPr>
        <w:t>е</w:t>
      </w:r>
      <w:r w:rsidRPr="00896118">
        <w:rPr>
          <w:rFonts w:ascii="Times New Roman" w:hAnsi="Times New Roman" w:cs="Times New Roman"/>
          <w:bCs/>
          <w:sz w:val="28"/>
          <w:szCs w:val="28"/>
        </w:rPr>
        <w:t xml:space="preserve"> материал</w:t>
      </w:r>
      <w:r w:rsidR="00451CEE">
        <w:rPr>
          <w:rFonts w:ascii="Times New Roman" w:hAnsi="Times New Roman" w:cs="Times New Roman"/>
          <w:bCs/>
          <w:sz w:val="28"/>
          <w:szCs w:val="28"/>
        </w:rPr>
        <w:t>ы</w:t>
      </w:r>
      <w:r w:rsidRPr="00896118">
        <w:rPr>
          <w:rFonts w:ascii="Times New Roman" w:hAnsi="Times New Roman" w:cs="Times New Roman"/>
          <w:bCs/>
          <w:sz w:val="28"/>
          <w:szCs w:val="28"/>
        </w:rPr>
        <w:t xml:space="preserve"> по трудовому воспитанию к Рабочей программе воспитания ООП НОО, </w:t>
      </w:r>
    </w:p>
    <w:p w:rsidR="00F41C74" w:rsidRPr="00616933" w:rsidRDefault="00896118" w:rsidP="00931083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896118">
        <w:rPr>
          <w:rFonts w:ascii="Times New Roman" w:hAnsi="Times New Roman" w:cs="Times New Roman"/>
          <w:bCs/>
          <w:sz w:val="28"/>
          <w:szCs w:val="28"/>
        </w:rPr>
        <w:t>модуль «Профориентация»</w:t>
      </w:r>
    </w:p>
    <w:p w:rsidR="00A65F98" w:rsidRPr="00896118" w:rsidRDefault="00A65F98" w:rsidP="00A65F98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06773C" w:rsidRPr="00896118" w:rsidRDefault="0006773C" w:rsidP="00896118">
      <w:pPr>
        <w:shd w:val="clear" w:color="auto" w:fill="92D05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118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</w:t>
      </w:r>
      <w:proofErr w:type="spellStart"/>
      <w:r w:rsidRPr="00896118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896118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896118">
        <w:rPr>
          <w:rFonts w:ascii="Times New Roman" w:hAnsi="Times New Roman" w:cs="Times New Roman"/>
          <w:b/>
          <w:sz w:val="24"/>
          <w:szCs w:val="24"/>
          <w:u w:val="single"/>
        </w:rPr>
        <w:t>в учебном процессе</w:t>
      </w:r>
    </w:p>
    <w:p w:rsidR="00896118" w:rsidRDefault="00896118" w:rsidP="0089611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6118">
        <w:rPr>
          <w:rFonts w:ascii="Times New Roman" w:hAnsi="Times New Roman" w:cs="Times New Roman"/>
          <w:bCs/>
          <w:sz w:val="24"/>
          <w:szCs w:val="24"/>
        </w:rPr>
        <w:t xml:space="preserve"> Не представлены методические разработки</w:t>
      </w:r>
    </w:p>
    <w:p w:rsidR="0006773C" w:rsidRPr="0006773C" w:rsidRDefault="0006773C" w:rsidP="00896118">
      <w:pPr>
        <w:shd w:val="clear" w:color="auto" w:fill="92D05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118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</w:t>
      </w:r>
      <w:proofErr w:type="spellStart"/>
      <w:r w:rsidRPr="00896118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896118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896118">
        <w:rPr>
          <w:rFonts w:ascii="Times New Roman" w:hAnsi="Times New Roman" w:cs="Times New Roman"/>
          <w:b/>
          <w:sz w:val="24"/>
          <w:szCs w:val="24"/>
          <w:u w:val="single"/>
        </w:rPr>
        <w:t>в воспитательном процессе</w:t>
      </w:r>
    </w:p>
    <w:tbl>
      <w:tblPr>
        <w:tblpPr w:leftFromText="180" w:rightFromText="180" w:vertAnchor="text" w:horzAnchor="margin" w:tblpXSpec="center" w:tblpY="228"/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2011"/>
        <w:gridCol w:w="2058"/>
        <w:gridCol w:w="2127"/>
        <w:gridCol w:w="1724"/>
      </w:tblGrid>
      <w:tr w:rsidR="00451CEE" w:rsidRPr="005E545A" w:rsidTr="00451CEE">
        <w:tc>
          <w:tcPr>
            <w:tcW w:w="1088" w:type="dxa"/>
            <w:vMerge w:val="restart"/>
          </w:tcPr>
          <w:p w:rsidR="00451CEE" w:rsidRPr="005E545A" w:rsidRDefault="00451CEE" w:rsidP="004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max</w:t>
            </w:r>
            <w:proofErr w:type="spellEnd"/>
          </w:p>
          <w:p w:rsidR="00451CEE" w:rsidRPr="005E545A" w:rsidRDefault="00451CEE" w:rsidP="004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011" w:type="dxa"/>
          </w:tcPr>
          <w:p w:rsidR="00451CEE" w:rsidRPr="005E545A" w:rsidRDefault="00451CEE" w:rsidP="004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 место</w:t>
            </w:r>
          </w:p>
        </w:tc>
        <w:tc>
          <w:tcPr>
            <w:tcW w:w="2058" w:type="dxa"/>
          </w:tcPr>
          <w:p w:rsidR="00451CEE" w:rsidRPr="005E545A" w:rsidRDefault="00451CEE" w:rsidP="004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 место</w:t>
            </w:r>
          </w:p>
        </w:tc>
        <w:tc>
          <w:tcPr>
            <w:tcW w:w="2127" w:type="dxa"/>
          </w:tcPr>
          <w:p w:rsidR="00451CEE" w:rsidRPr="005E545A" w:rsidRDefault="00451CEE" w:rsidP="004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место</w:t>
            </w:r>
          </w:p>
        </w:tc>
        <w:tc>
          <w:tcPr>
            <w:tcW w:w="1724" w:type="dxa"/>
          </w:tcPr>
          <w:p w:rsidR="00451CEE" w:rsidRPr="005E545A" w:rsidRDefault="00451CEE" w:rsidP="004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Лауреат</w:t>
            </w:r>
          </w:p>
        </w:tc>
      </w:tr>
      <w:tr w:rsidR="00451CEE" w:rsidRPr="005E545A" w:rsidTr="00451CEE">
        <w:tc>
          <w:tcPr>
            <w:tcW w:w="1088" w:type="dxa"/>
            <w:vMerge/>
          </w:tcPr>
          <w:p w:rsidR="00451CEE" w:rsidRPr="005E545A" w:rsidRDefault="00451CEE" w:rsidP="004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1" w:type="dxa"/>
          </w:tcPr>
          <w:p w:rsidR="00451CEE" w:rsidRPr="005E545A" w:rsidRDefault="00451CEE" w:rsidP="004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 баллов 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33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58" w:type="dxa"/>
          </w:tcPr>
          <w:p w:rsidR="00451CEE" w:rsidRPr="005E545A" w:rsidRDefault="00451CEE" w:rsidP="004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от 94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 до 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  <w:p w:rsidR="00451CEE" w:rsidRPr="005E545A" w:rsidRDefault="00451CEE" w:rsidP="004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34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451CEE" w:rsidRPr="005E545A" w:rsidRDefault="00451CEE" w:rsidP="004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от 79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 до 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  <w:p w:rsidR="00451CEE" w:rsidRPr="005E545A" w:rsidRDefault="00451CEE" w:rsidP="004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34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24" w:type="dxa"/>
          </w:tcPr>
          <w:p w:rsidR="00451CEE" w:rsidRPr="005E545A" w:rsidRDefault="00451CEE" w:rsidP="004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от 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  <w:p w:rsidR="00451CEE" w:rsidRPr="005E545A" w:rsidRDefault="00451CEE" w:rsidP="004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35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451CEE" w:rsidRPr="005E545A" w:rsidTr="00451CEE">
        <w:tc>
          <w:tcPr>
            <w:tcW w:w="1088" w:type="dxa"/>
          </w:tcPr>
          <w:p w:rsidR="00451CEE" w:rsidRPr="005E545A" w:rsidRDefault="00451CEE" w:rsidP="0045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38</w:t>
            </w:r>
          </w:p>
        </w:tc>
        <w:tc>
          <w:tcPr>
            <w:tcW w:w="2011" w:type="dxa"/>
          </w:tcPr>
          <w:p w:rsidR="00451CEE" w:rsidRPr="005E545A" w:rsidRDefault="00451CEE" w:rsidP="000E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36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ов</w:t>
            </w:r>
          </w:p>
        </w:tc>
        <w:tc>
          <w:tcPr>
            <w:tcW w:w="2058" w:type="dxa"/>
          </w:tcPr>
          <w:p w:rsidR="00451CEE" w:rsidRPr="005E545A" w:rsidRDefault="00451CEE" w:rsidP="00451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35 — 30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баллов</w:t>
            </w:r>
          </w:p>
        </w:tc>
        <w:tc>
          <w:tcPr>
            <w:tcW w:w="2127" w:type="dxa"/>
          </w:tcPr>
          <w:p w:rsidR="00451CEE" w:rsidRPr="005E545A" w:rsidRDefault="00451CEE" w:rsidP="00451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29 — 22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</w:p>
        </w:tc>
        <w:tc>
          <w:tcPr>
            <w:tcW w:w="1724" w:type="dxa"/>
          </w:tcPr>
          <w:p w:rsidR="00451CEE" w:rsidRPr="005E545A" w:rsidRDefault="00451CEE" w:rsidP="00451C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</w:p>
        </w:tc>
      </w:tr>
    </w:tbl>
    <w:p w:rsidR="0006773C" w:rsidRDefault="0006773C" w:rsidP="00A65F9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6773C" w:rsidRDefault="0006773C" w:rsidP="00A65F9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6773C" w:rsidRDefault="0006773C" w:rsidP="00A65F9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65F98" w:rsidRDefault="00A65F98" w:rsidP="00A65F9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96118" w:rsidRDefault="00896118" w:rsidP="00A65F9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50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2"/>
        <w:gridCol w:w="4283"/>
        <w:gridCol w:w="1073"/>
        <w:gridCol w:w="1305"/>
        <w:gridCol w:w="4361"/>
      </w:tblGrid>
      <w:tr w:rsidR="00616933" w:rsidRPr="00421993" w:rsidTr="004165E8">
        <w:tc>
          <w:tcPr>
            <w:tcW w:w="10490" w:type="dxa"/>
            <w:gridSpan w:val="2"/>
          </w:tcPr>
          <w:p w:rsidR="00616933" w:rsidRPr="00457993" w:rsidRDefault="00931083" w:rsidP="008C2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конкурсной работе и авторе: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16933" w:rsidRPr="00421993" w:rsidRDefault="00616933" w:rsidP="00A96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99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  <w:p w:rsidR="00616933" w:rsidRPr="00421993" w:rsidRDefault="00616933" w:rsidP="00A96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жюри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616933" w:rsidRPr="00421993" w:rsidRDefault="00616933" w:rsidP="00A96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993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985" w:type="dxa"/>
            <w:vMerge w:val="restart"/>
            <w:vAlign w:val="center"/>
          </w:tcPr>
          <w:p w:rsidR="00616933" w:rsidRDefault="00616933" w:rsidP="00A961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</w:t>
            </w:r>
          </w:p>
        </w:tc>
      </w:tr>
      <w:tr w:rsidR="00616933" w:rsidRPr="00421993" w:rsidTr="004165E8">
        <w:tc>
          <w:tcPr>
            <w:tcW w:w="4819" w:type="dxa"/>
            <w:vAlign w:val="center"/>
          </w:tcPr>
          <w:p w:rsidR="00616933" w:rsidRPr="00457993" w:rsidRDefault="00931083" w:rsidP="0041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671" w:type="dxa"/>
            <w:vAlign w:val="center"/>
          </w:tcPr>
          <w:p w:rsidR="00616933" w:rsidRPr="00457993" w:rsidRDefault="00931083" w:rsidP="0041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 (соавторы)</w:t>
            </w:r>
          </w:p>
        </w:tc>
        <w:tc>
          <w:tcPr>
            <w:tcW w:w="1134" w:type="dxa"/>
            <w:vMerge/>
            <w:shd w:val="clear" w:color="auto" w:fill="auto"/>
          </w:tcPr>
          <w:p w:rsidR="00616933" w:rsidRPr="00421993" w:rsidRDefault="00616933" w:rsidP="008C2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616933" w:rsidRPr="00421993" w:rsidRDefault="00616933" w:rsidP="008C2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16933" w:rsidRDefault="00616933" w:rsidP="008C2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3066" w:rsidRPr="00421993" w:rsidTr="004165E8">
        <w:trPr>
          <w:trHeight w:val="245"/>
        </w:trPr>
        <w:tc>
          <w:tcPr>
            <w:tcW w:w="4819" w:type="dxa"/>
          </w:tcPr>
          <w:p w:rsidR="000E3066" w:rsidRPr="004165E8" w:rsidRDefault="000E3066" w:rsidP="000E306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4165E8">
              <w:rPr>
                <w:rFonts w:ascii="Times New Roman" w:hAnsi="Times New Roman" w:cs="Times New Roman"/>
              </w:rPr>
              <w:t xml:space="preserve">«Много профессий хороших и важных!» </w:t>
            </w:r>
            <w:r w:rsidRPr="004165E8">
              <w:rPr>
                <w:rFonts w:ascii="Times New Roman" w:hAnsi="Times New Roman" w:cs="Times New Roman"/>
                <w:b/>
              </w:rPr>
              <w:t>(беседа с элементами игры</w:t>
            </w:r>
            <w:r>
              <w:rPr>
                <w:rFonts w:ascii="Times New Roman" w:hAnsi="Times New Roman" w:cs="Times New Roman"/>
                <w:b/>
              </w:rPr>
              <w:t>, 2 класс</w:t>
            </w:r>
            <w:r w:rsidRPr="004165E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671" w:type="dxa"/>
          </w:tcPr>
          <w:p w:rsidR="000E3066" w:rsidRPr="004165E8" w:rsidRDefault="000E3066" w:rsidP="000E306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>Гончарук Наталья Васильевна</w:t>
            </w:r>
            <w:r w:rsidRPr="004165E8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 МОУ «Тираспольская средняя школа № 18 с гимназическими классами»</w:t>
            </w:r>
          </w:p>
        </w:tc>
        <w:tc>
          <w:tcPr>
            <w:tcW w:w="1134" w:type="dxa"/>
            <w:shd w:val="clear" w:color="auto" w:fill="auto"/>
          </w:tcPr>
          <w:p w:rsidR="000E3066" w:rsidRPr="000E3066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66">
              <w:rPr>
                <w:rFonts w:ascii="Times New Roman" w:hAnsi="Times New Roman" w:cs="Times New Roman"/>
                <w:b/>
                <w:sz w:val="24"/>
                <w:szCs w:val="24"/>
              </w:rPr>
              <w:t>32 балла</w:t>
            </w:r>
          </w:p>
        </w:tc>
        <w:tc>
          <w:tcPr>
            <w:tcW w:w="1425" w:type="dxa"/>
            <w:shd w:val="clear" w:color="auto" w:fill="auto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 место</w:t>
            </w:r>
          </w:p>
        </w:tc>
        <w:tc>
          <w:tcPr>
            <w:tcW w:w="1985" w:type="dxa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8C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 степени</w:t>
            </w:r>
          </w:p>
        </w:tc>
      </w:tr>
      <w:tr w:rsidR="000E3066" w:rsidRPr="00421993" w:rsidTr="002A41F2">
        <w:trPr>
          <w:trHeight w:val="353"/>
        </w:trPr>
        <w:tc>
          <w:tcPr>
            <w:tcW w:w="4819" w:type="dxa"/>
            <w:shd w:val="clear" w:color="auto" w:fill="FFFFFF" w:themeFill="background1"/>
          </w:tcPr>
          <w:p w:rsidR="000E3066" w:rsidRPr="004165E8" w:rsidRDefault="000E3066" w:rsidP="000E3066">
            <w:pPr>
              <w:pStyle w:val="Default"/>
              <w:jc w:val="both"/>
              <w:rPr>
                <w:color w:val="auto"/>
              </w:rPr>
            </w:pPr>
            <w:r w:rsidRPr="004165E8">
              <w:rPr>
                <w:color w:val="auto"/>
              </w:rPr>
              <w:t xml:space="preserve">«Путешествие в город Профессий» </w:t>
            </w:r>
            <w:r w:rsidRPr="004165E8">
              <w:rPr>
                <w:b/>
                <w:color w:val="auto"/>
              </w:rPr>
              <w:t>(игра-путешествие</w:t>
            </w:r>
            <w:r>
              <w:rPr>
                <w:b/>
                <w:color w:val="auto"/>
              </w:rPr>
              <w:t>, 4 класс</w:t>
            </w:r>
            <w:r w:rsidRPr="004165E8">
              <w:rPr>
                <w:b/>
                <w:color w:val="auto"/>
              </w:rPr>
              <w:t>)</w:t>
            </w:r>
          </w:p>
        </w:tc>
        <w:tc>
          <w:tcPr>
            <w:tcW w:w="5671" w:type="dxa"/>
            <w:shd w:val="clear" w:color="auto" w:fill="FFFFFF" w:themeFill="background1"/>
          </w:tcPr>
          <w:p w:rsidR="000E3066" w:rsidRPr="004165E8" w:rsidRDefault="000E3066" w:rsidP="000E306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>Коротнян</w:t>
            </w:r>
            <w:proofErr w:type="spellEnd"/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Викторовна</w:t>
            </w:r>
            <w:r w:rsidRPr="004165E8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 МОУ «Тираспольская средняя школа № 18 с гимназическими классами»</w:t>
            </w:r>
          </w:p>
        </w:tc>
        <w:tc>
          <w:tcPr>
            <w:tcW w:w="1134" w:type="dxa"/>
            <w:shd w:val="clear" w:color="auto" w:fill="FFFFFF" w:themeFill="background1"/>
          </w:tcPr>
          <w:p w:rsidR="000E3066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31 </w:t>
            </w:r>
          </w:p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425" w:type="dxa"/>
            <w:shd w:val="clear" w:color="auto" w:fill="auto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 место</w:t>
            </w:r>
          </w:p>
        </w:tc>
        <w:tc>
          <w:tcPr>
            <w:tcW w:w="1985" w:type="dxa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8C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 степени</w:t>
            </w:r>
          </w:p>
        </w:tc>
      </w:tr>
      <w:tr w:rsidR="000E3066" w:rsidRPr="00421993" w:rsidTr="004165E8">
        <w:tc>
          <w:tcPr>
            <w:tcW w:w="4819" w:type="dxa"/>
          </w:tcPr>
          <w:p w:rsidR="000E3066" w:rsidRPr="004165E8" w:rsidRDefault="000E3066" w:rsidP="000E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E8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будущего, которые спасут планету» </w:t>
            </w:r>
            <w:r w:rsidRPr="004165E8">
              <w:rPr>
                <w:rFonts w:ascii="Times New Roman" w:hAnsi="Times New Roman" w:cs="Times New Roman"/>
                <w:b/>
                <w:sz w:val="24"/>
                <w:szCs w:val="24"/>
              </w:rPr>
              <w:t>(виртуальная экскурсия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 класс</w:t>
            </w:r>
            <w:r w:rsidRPr="004165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1" w:type="dxa"/>
          </w:tcPr>
          <w:p w:rsidR="000E3066" w:rsidRPr="004165E8" w:rsidRDefault="000E3066" w:rsidP="000E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>Кухаренко Людмила Ивановна</w:t>
            </w:r>
            <w:r w:rsidRPr="004165E8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 МОУ «Тираспольская средняя школа № 15»</w:t>
            </w:r>
          </w:p>
        </w:tc>
        <w:tc>
          <w:tcPr>
            <w:tcW w:w="1134" w:type="dxa"/>
            <w:shd w:val="clear" w:color="auto" w:fill="auto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8C5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баллов</w:t>
            </w:r>
          </w:p>
        </w:tc>
        <w:tc>
          <w:tcPr>
            <w:tcW w:w="1425" w:type="dxa"/>
            <w:shd w:val="clear" w:color="auto" w:fill="auto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место</w:t>
            </w:r>
          </w:p>
        </w:tc>
        <w:tc>
          <w:tcPr>
            <w:tcW w:w="1985" w:type="dxa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8C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степени</w:t>
            </w:r>
          </w:p>
        </w:tc>
      </w:tr>
      <w:tr w:rsidR="000E3066" w:rsidRPr="00421993" w:rsidTr="004165E8">
        <w:trPr>
          <w:trHeight w:val="506"/>
        </w:trPr>
        <w:tc>
          <w:tcPr>
            <w:tcW w:w="4819" w:type="dxa"/>
          </w:tcPr>
          <w:p w:rsidR="000E3066" w:rsidRPr="004165E8" w:rsidRDefault="000E3066" w:rsidP="000E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 земледелия. Ваш </w:t>
            </w:r>
            <w:r w:rsidRPr="004165E8">
              <w:rPr>
                <w:rFonts w:ascii="Times New Roman" w:hAnsi="Times New Roman" w:cs="Times New Roman"/>
                <w:sz w:val="24"/>
                <w:szCs w:val="24"/>
              </w:rPr>
              <w:t xml:space="preserve">труд всегда в почете!» </w:t>
            </w:r>
            <w:r w:rsidRPr="004165E8">
              <w:rPr>
                <w:rFonts w:ascii="Times New Roman" w:hAnsi="Times New Roman" w:cs="Times New Roman"/>
                <w:b/>
                <w:sz w:val="24"/>
                <w:szCs w:val="24"/>
              </w:rPr>
              <w:t>(виртуальная экскурсия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 класс</w:t>
            </w:r>
            <w:r w:rsidRPr="004165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1" w:type="dxa"/>
          </w:tcPr>
          <w:p w:rsidR="000E3066" w:rsidRPr="004165E8" w:rsidRDefault="000E3066" w:rsidP="000E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>Носовская</w:t>
            </w:r>
            <w:proofErr w:type="spellEnd"/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Владимировна</w:t>
            </w:r>
            <w:r w:rsidRPr="004165E8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классов, воспитатель ГПД;</w:t>
            </w:r>
          </w:p>
          <w:p w:rsidR="000E3066" w:rsidRPr="004165E8" w:rsidRDefault="000E3066" w:rsidP="000E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>Кифорук</w:t>
            </w:r>
            <w:proofErr w:type="spellEnd"/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Алла Анатольевна</w:t>
            </w:r>
            <w:r w:rsidRPr="004165E8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классов, воспитатель ГПД Муниципальное образовательное учреждение «</w:t>
            </w:r>
            <w:proofErr w:type="spellStart"/>
            <w:r w:rsidRPr="004165E8">
              <w:rPr>
                <w:rFonts w:ascii="Times New Roman" w:hAnsi="Times New Roman" w:cs="Times New Roman"/>
                <w:sz w:val="20"/>
                <w:szCs w:val="20"/>
              </w:rPr>
              <w:t>Рыбницкая</w:t>
            </w:r>
            <w:proofErr w:type="spellEnd"/>
            <w:r w:rsidRPr="004165E8">
              <w:rPr>
                <w:rFonts w:ascii="Times New Roman" w:hAnsi="Times New Roman" w:cs="Times New Roman"/>
                <w:sz w:val="20"/>
                <w:szCs w:val="20"/>
              </w:rPr>
              <w:t xml:space="preserve"> русская средняя общеобразовательная школа №3»</w:t>
            </w:r>
          </w:p>
        </w:tc>
        <w:tc>
          <w:tcPr>
            <w:tcW w:w="1134" w:type="dxa"/>
            <w:shd w:val="clear" w:color="auto" w:fill="auto"/>
          </w:tcPr>
          <w:p w:rsidR="000E3066" w:rsidRPr="00CB13FA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CB13FA">
              <w:rPr>
                <w:rFonts w:ascii="Cambria" w:hAnsi="Cambria" w:cs="Times New Roman"/>
                <w:b/>
              </w:rPr>
              <w:t>28 баллов</w:t>
            </w:r>
          </w:p>
        </w:tc>
        <w:tc>
          <w:tcPr>
            <w:tcW w:w="1425" w:type="dxa"/>
            <w:shd w:val="clear" w:color="auto" w:fill="auto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место</w:t>
            </w:r>
          </w:p>
        </w:tc>
        <w:tc>
          <w:tcPr>
            <w:tcW w:w="1985" w:type="dxa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8C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степени</w:t>
            </w:r>
          </w:p>
        </w:tc>
      </w:tr>
      <w:tr w:rsidR="000E3066" w:rsidRPr="00421993" w:rsidTr="004165E8">
        <w:tc>
          <w:tcPr>
            <w:tcW w:w="4819" w:type="dxa"/>
          </w:tcPr>
          <w:p w:rsidR="000E3066" w:rsidRPr="004165E8" w:rsidRDefault="000E3066" w:rsidP="000E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Профессий много</w:t>
            </w:r>
            <w:r w:rsidRPr="004165E8">
              <w:rPr>
                <w:rFonts w:ascii="Times New Roman" w:hAnsi="Times New Roman" w:cs="Times New Roman"/>
                <w:sz w:val="24"/>
                <w:szCs w:val="24"/>
              </w:rPr>
              <w:t xml:space="preserve"> в мире есть…» </w:t>
            </w:r>
            <w:r w:rsidRPr="004165E8">
              <w:rPr>
                <w:rFonts w:ascii="Times New Roman" w:hAnsi="Times New Roman" w:cs="Times New Roman"/>
                <w:b/>
                <w:sz w:val="24"/>
                <w:szCs w:val="24"/>
              </w:rPr>
              <w:t>(викторина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 класс</w:t>
            </w:r>
            <w:r w:rsidRPr="004165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1" w:type="dxa"/>
          </w:tcPr>
          <w:p w:rsidR="000E3066" w:rsidRPr="004165E8" w:rsidRDefault="000E3066" w:rsidP="000E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>Табак Анна Федоровна</w:t>
            </w:r>
            <w:r w:rsidRPr="004165E8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начальных классов МОУ </w:t>
            </w:r>
            <w:r w:rsidRPr="004165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4165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Слободзейская</w:t>
            </w:r>
            <w:proofErr w:type="spellEnd"/>
            <w:r w:rsidRPr="004165E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средняя общеобразовательная школа №1» </w:t>
            </w:r>
          </w:p>
        </w:tc>
        <w:tc>
          <w:tcPr>
            <w:tcW w:w="1134" w:type="dxa"/>
            <w:shd w:val="clear" w:color="auto" w:fill="auto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05">
              <w:rPr>
                <w:rFonts w:ascii="Cambria" w:hAnsi="Cambria" w:cs="Times New Roman"/>
                <w:b/>
              </w:rPr>
              <w:t>25 баллов</w:t>
            </w:r>
          </w:p>
        </w:tc>
        <w:tc>
          <w:tcPr>
            <w:tcW w:w="1425" w:type="dxa"/>
            <w:shd w:val="clear" w:color="auto" w:fill="auto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место</w:t>
            </w:r>
          </w:p>
        </w:tc>
        <w:tc>
          <w:tcPr>
            <w:tcW w:w="1985" w:type="dxa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8C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степени</w:t>
            </w:r>
          </w:p>
        </w:tc>
      </w:tr>
      <w:tr w:rsidR="000E3066" w:rsidRPr="00421993" w:rsidTr="004165E8">
        <w:tc>
          <w:tcPr>
            <w:tcW w:w="4819" w:type="dxa"/>
          </w:tcPr>
          <w:p w:rsidR="000E3066" w:rsidRPr="004165E8" w:rsidRDefault="000E3066" w:rsidP="000E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мире профессий»</w:t>
            </w:r>
            <w:r w:rsidRPr="00416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5E8">
              <w:rPr>
                <w:rFonts w:ascii="Times New Roman" w:hAnsi="Times New Roman" w:cs="Times New Roman"/>
                <w:b/>
                <w:sz w:val="24"/>
                <w:szCs w:val="24"/>
              </w:rPr>
              <w:t>(классный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3-4 классы</w:t>
            </w:r>
            <w:r w:rsidRPr="004165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1" w:type="dxa"/>
          </w:tcPr>
          <w:p w:rsidR="000E3066" w:rsidRPr="004165E8" w:rsidRDefault="000E3066" w:rsidP="000E306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>Трощинская</w:t>
            </w:r>
            <w:proofErr w:type="spellEnd"/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>Мариана</w:t>
            </w:r>
            <w:proofErr w:type="spellEnd"/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Николаевна,</w:t>
            </w:r>
          </w:p>
          <w:p w:rsidR="000E3066" w:rsidRPr="004165E8" w:rsidRDefault="000E3066" w:rsidP="000E306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>Колесник Светлана Дмитриевна</w:t>
            </w:r>
            <w:r w:rsidRPr="004165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E3066" w:rsidRPr="004165E8" w:rsidRDefault="000E3066" w:rsidP="000E3066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165E8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4165E8">
              <w:rPr>
                <w:rFonts w:ascii="Times New Roman" w:hAnsi="Times New Roman" w:cs="Times New Roman"/>
                <w:sz w:val="20"/>
                <w:szCs w:val="20"/>
              </w:rPr>
              <w:t>Рыбницкая</w:t>
            </w:r>
            <w:proofErr w:type="spellEnd"/>
            <w:r w:rsidRPr="004165E8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 №9»</w:t>
            </w:r>
          </w:p>
        </w:tc>
        <w:tc>
          <w:tcPr>
            <w:tcW w:w="1134" w:type="dxa"/>
            <w:shd w:val="clear" w:color="auto" w:fill="auto"/>
          </w:tcPr>
          <w:p w:rsidR="000E3066" w:rsidRPr="003666A2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E3066">
              <w:rPr>
                <w:rFonts w:ascii="Cambria" w:hAnsi="Cambria" w:cs="Times New Roman"/>
                <w:b/>
              </w:rPr>
              <w:t>21 балл</w:t>
            </w:r>
          </w:p>
        </w:tc>
        <w:tc>
          <w:tcPr>
            <w:tcW w:w="1425" w:type="dxa"/>
            <w:shd w:val="clear" w:color="auto" w:fill="auto"/>
          </w:tcPr>
          <w:p w:rsidR="000E3066" w:rsidRPr="000E3066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6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  <w:tc>
          <w:tcPr>
            <w:tcW w:w="1985" w:type="dxa"/>
          </w:tcPr>
          <w:p w:rsidR="000E3066" w:rsidRPr="000E3066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66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0E3066" w:rsidRPr="00421993" w:rsidTr="004165E8">
        <w:tc>
          <w:tcPr>
            <w:tcW w:w="4819" w:type="dxa"/>
          </w:tcPr>
          <w:p w:rsidR="000E3066" w:rsidRPr="004165E8" w:rsidRDefault="000E3066" w:rsidP="000E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E8">
              <w:rPr>
                <w:rFonts w:ascii="Times New Roman" w:hAnsi="Times New Roman" w:cs="Times New Roman"/>
                <w:sz w:val="24"/>
                <w:szCs w:val="24"/>
              </w:rPr>
              <w:t>«Профессии родного края»</w:t>
            </w:r>
          </w:p>
          <w:p w:rsidR="000E3066" w:rsidRPr="004165E8" w:rsidRDefault="000E3066" w:rsidP="000E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E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методических материалов по трудовому воспитанию к </w:t>
            </w:r>
            <w:r w:rsidRPr="004A1E17">
              <w:rPr>
                <w:rFonts w:ascii="Times New Roman" w:hAnsi="Times New Roman" w:cs="Times New Roman"/>
                <w:b/>
                <w:sz w:val="24"/>
                <w:szCs w:val="24"/>
              </w:rPr>
              <w:t>Рабочей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A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воспитания ООП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НОО, модуль «Профориентация»:</w:t>
            </w:r>
            <w:r w:rsidRPr="004A1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65E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165E8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напольная игра, 1-2 классы)</w:t>
            </w:r>
          </w:p>
        </w:tc>
        <w:tc>
          <w:tcPr>
            <w:tcW w:w="5671" w:type="dxa"/>
          </w:tcPr>
          <w:p w:rsidR="000E3066" w:rsidRPr="004165E8" w:rsidRDefault="000E3066" w:rsidP="000E306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>Шкваровская</w:t>
            </w:r>
            <w:proofErr w:type="spellEnd"/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Николаевна</w:t>
            </w:r>
            <w:r w:rsidRPr="004165E8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классов;</w:t>
            </w:r>
          </w:p>
          <w:p w:rsidR="000E3066" w:rsidRPr="004165E8" w:rsidRDefault="000E3066" w:rsidP="000E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>Топольницкая</w:t>
            </w:r>
            <w:proofErr w:type="spellEnd"/>
            <w:r w:rsidRPr="004165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Надежда Олеговна</w:t>
            </w:r>
            <w:r w:rsidRPr="004165E8">
              <w:rPr>
                <w:rFonts w:ascii="Times New Roman" w:hAnsi="Times New Roman" w:cs="Times New Roman"/>
                <w:sz w:val="20"/>
                <w:szCs w:val="20"/>
              </w:rPr>
              <w:t>, педагог-психолог, учитель немецкого языка, МОУ «</w:t>
            </w:r>
            <w:proofErr w:type="spellStart"/>
            <w:r w:rsidRPr="004165E8">
              <w:rPr>
                <w:rFonts w:ascii="Times New Roman" w:hAnsi="Times New Roman" w:cs="Times New Roman"/>
                <w:sz w:val="20"/>
                <w:szCs w:val="20"/>
              </w:rPr>
              <w:t>Рыбницкая</w:t>
            </w:r>
            <w:proofErr w:type="spellEnd"/>
            <w:r w:rsidRPr="004165E8">
              <w:rPr>
                <w:rFonts w:ascii="Times New Roman" w:hAnsi="Times New Roman" w:cs="Times New Roman"/>
                <w:sz w:val="20"/>
                <w:szCs w:val="20"/>
              </w:rPr>
              <w:t xml:space="preserve"> русская средняя</w:t>
            </w:r>
          </w:p>
          <w:p w:rsidR="000E3066" w:rsidRPr="004165E8" w:rsidRDefault="000E3066" w:rsidP="000E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E8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№11»</w:t>
            </w:r>
          </w:p>
        </w:tc>
        <w:tc>
          <w:tcPr>
            <w:tcW w:w="1134" w:type="dxa"/>
            <w:shd w:val="clear" w:color="auto" w:fill="auto"/>
          </w:tcPr>
          <w:p w:rsidR="000E3066" w:rsidRPr="009D489E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  <w:r w:rsidRPr="009D4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баллов</w:t>
            </w:r>
          </w:p>
        </w:tc>
        <w:tc>
          <w:tcPr>
            <w:tcW w:w="1425" w:type="dxa"/>
            <w:shd w:val="clear" w:color="auto" w:fill="auto"/>
          </w:tcPr>
          <w:p w:rsidR="000E3066" w:rsidRPr="008C5305" w:rsidRDefault="000E3066" w:rsidP="007F3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 место</w:t>
            </w:r>
          </w:p>
        </w:tc>
        <w:tc>
          <w:tcPr>
            <w:tcW w:w="1985" w:type="dxa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8C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066" w:rsidRDefault="000E3066" w:rsidP="000E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 степени</w:t>
            </w:r>
          </w:p>
          <w:p w:rsidR="000E3066" w:rsidRPr="00680A76" w:rsidRDefault="000E3066" w:rsidP="000E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shd w:val="clear" w:color="auto" w:fill="FFFFFF"/>
              </w:rPr>
            </w:pPr>
            <w:r w:rsidRPr="00680A76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shd w:val="clear" w:color="auto" w:fill="FFFFFF"/>
              </w:rPr>
              <w:t>(</w:t>
            </w:r>
            <w:r w:rsidR="00680A76" w:rsidRPr="00680A76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shd w:val="clear" w:color="auto" w:fill="FFFFFF"/>
              </w:rPr>
              <w:t xml:space="preserve">к размещению на </w:t>
            </w:r>
            <w:r w:rsidRPr="00680A76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shd w:val="clear" w:color="auto" w:fill="FFFFFF"/>
              </w:rPr>
              <w:t>сайт</w:t>
            </w:r>
            <w:r w:rsidR="00680A76" w:rsidRPr="00680A76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shd w:val="clear" w:color="auto" w:fill="FFFFFF"/>
              </w:rPr>
              <w:t>е</w:t>
            </w:r>
            <w:r w:rsidRPr="00680A76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shd w:val="clear" w:color="auto" w:fill="FFFFFF"/>
              </w:rPr>
              <w:t>)</w:t>
            </w:r>
          </w:p>
          <w:p w:rsidR="007F3AA1" w:rsidRPr="00680A76" w:rsidRDefault="00263FF8" w:rsidP="000E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hyperlink r:id="rId5" w:history="1">
              <w:r w:rsidR="007F3AA1" w:rsidRPr="00680A76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https://schoolpmr.info/</w:t>
              </w:r>
            </w:hyperlink>
            <w:r w:rsidR="007F3AA1" w:rsidRPr="00680A76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  <w:p w:rsidR="007F3AA1" w:rsidRDefault="007F3AA1" w:rsidP="000E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  <w:vertAlign w:val="subscript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ссылка </w:t>
            </w:r>
          </w:p>
          <w:p w:rsidR="007F3AA1" w:rsidRPr="00680A76" w:rsidRDefault="00263FF8" w:rsidP="007F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hyperlink r:id="rId6" w:history="1">
              <w:r w:rsidR="007F3AA1" w:rsidRPr="00680A76">
                <w:rPr>
                  <w:rStyle w:val="a6"/>
                  <w:rFonts w:ascii="Times New Roman" w:eastAsia="Times New Roman" w:hAnsi="Times New Roman" w:cs="Times New Roman"/>
                  <w:bCs/>
                  <w:sz w:val="26"/>
                  <w:szCs w:val="26"/>
                  <w:shd w:val="clear" w:color="auto" w:fill="FFFFFF"/>
                </w:rPr>
                <w:t>https://iroipk.idknet.com/profnavigator-nachalnoe-obrazovanie-metodicheskie-razrabotki/</w:t>
              </w:r>
            </w:hyperlink>
          </w:p>
        </w:tc>
      </w:tr>
      <w:tr w:rsidR="000E3066" w:rsidRPr="00421993" w:rsidTr="004165E8">
        <w:tc>
          <w:tcPr>
            <w:tcW w:w="4819" w:type="dxa"/>
          </w:tcPr>
          <w:p w:rsidR="000E3066" w:rsidRPr="004165E8" w:rsidRDefault="000E3066" w:rsidP="000E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профессий» </w:t>
            </w:r>
            <w:r w:rsidRPr="00386769">
              <w:rPr>
                <w:rFonts w:ascii="Times New Roman" w:hAnsi="Times New Roman" w:cs="Times New Roman"/>
                <w:b/>
                <w:sz w:val="24"/>
                <w:szCs w:val="24"/>
              </w:rPr>
              <w:t>(игра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3-4 классы</w:t>
            </w:r>
            <w:r w:rsidRPr="003867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1" w:type="dxa"/>
          </w:tcPr>
          <w:p w:rsidR="000E3066" w:rsidRPr="00386769" w:rsidRDefault="000E3066" w:rsidP="000E306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6769">
              <w:rPr>
                <w:rFonts w:ascii="Times New Roman" w:hAnsi="Times New Roman" w:cs="Times New Roman"/>
                <w:b/>
                <w:sz w:val="20"/>
                <w:szCs w:val="20"/>
              </w:rPr>
              <w:t>Иожица</w:t>
            </w:r>
            <w:proofErr w:type="spellEnd"/>
            <w:r w:rsidRPr="00386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Олеся Ивановна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86769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  <w:p w:rsidR="000E3066" w:rsidRPr="00386769" w:rsidRDefault="000E3066" w:rsidP="000E306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769">
              <w:rPr>
                <w:rFonts w:ascii="Times New Roman" w:hAnsi="Times New Roman" w:cs="Times New Roman"/>
                <w:b/>
                <w:sz w:val="20"/>
                <w:szCs w:val="20"/>
              </w:rPr>
              <w:t>Осипенко Анна Викторовна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86769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769">
              <w:rPr>
                <w:rFonts w:ascii="Times New Roman" w:hAnsi="Times New Roman" w:cs="Times New Roman"/>
                <w:sz w:val="20"/>
                <w:szCs w:val="20"/>
              </w:rPr>
              <w:t>МОУ «Тираспольская гуманитарно-математическая гимназия»</w:t>
            </w:r>
          </w:p>
        </w:tc>
        <w:tc>
          <w:tcPr>
            <w:tcW w:w="1134" w:type="dxa"/>
            <w:shd w:val="clear" w:color="auto" w:fill="auto"/>
          </w:tcPr>
          <w:p w:rsidR="000E3066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:rsidR="000E3066" w:rsidRPr="000B2954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425" w:type="dxa"/>
            <w:shd w:val="clear" w:color="auto" w:fill="auto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место</w:t>
            </w:r>
          </w:p>
        </w:tc>
        <w:tc>
          <w:tcPr>
            <w:tcW w:w="1985" w:type="dxa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8C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степени</w:t>
            </w:r>
          </w:p>
        </w:tc>
      </w:tr>
      <w:tr w:rsidR="000E3066" w:rsidRPr="00421993" w:rsidTr="004165E8">
        <w:tc>
          <w:tcPr>
            <w:tcW w:w="4819" w:type="dxa"/>
          </w:tcPr>
          <w:p w:rsidR="000E3066" w:rsidRPr="004165E8" w:rsidRDefault="000E3066" w:rsidP="000E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>«Мечтай, твори,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дохновляй: профессии будущего» </w:t>
            </w:r>
            <w:r w:rsidRPr="003867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6769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 класс</w:t>
            </w:r>
            <w:r w:rsidRPr="003867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1" w:type="dxa"/>
          </w:tcPr>
          <w:p w:rsidR="000E3066" w:rsidRPr="004165E8" w:rsidRDefault="000E3066" w:rsidP="000E306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769">
              <w:rPr>
                <w:rFonts w:ascii="Times New Roman" w:hAnsi="Times New Roman" w:cs="Times New Roman"/>
                <w:b/>
                <w:sz w:val="20"/>
                <w:szCs w:val="20"/>
              </w:rPr>
              <w:t>Левченко Тамара Сергеевна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86769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769">
              <w:rPr>
                <w:rFonts w:ascii="Times New Roman" w:hAnsi="Times New Roman" w:cs="Times New Roman"/>
                <w:sz w:val="20"/>
                <w:szCs w:val="20"/>
              </w:rPr>
              <w:t>МОУ «ТСШ №9 им. С.А. Крупко»</w:t>
            </w:r>
          </w:p>
        </w:tc>
        <w:tc>
          <w:tcPr>
            <w:tcW w:w="1134" w:type="dxa"/>
            <w:shd w:val="clear" w:color="auto" w:fill="auto"/>
          </w:tcPr>
          <w:p w:rsidR="000E3066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0E3066" w:rsidRPr="000B2954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425" w:type="dxa"/>
            <w:shd w:val="clear" w:color="auto" w:fill="auto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место</w:t>
            </w:r>
          </w:p>
        </w:tc>
        <w:tc>
          <w:tcPr>
            <w:tcW w:w="1985" w:type="dxa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8C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степени</w:t>
            </w:r>
          </w:p>
        </w:tc>
      </w:tr>
      <w:tr w:rsidR="000E3066" w:rsidRPr="00421993" w:rsidTr="004165E8">
        <w:tc>
          <w:tcPr>
            <w:tcW w:w="4819" w:type="dxa"/>
          </w:tcPr>
          <w:p w:rsidR="000E3066" w:rsidRPr="004165E8" w:rsidRDefault="000E3066" w:rsidP="000E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мир профессий» </w:t>
            </w:r>
            <w:r w:rsidRPr="0038676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86769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3867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1" w:type="dxa"/>
          </w:tcPr>
          <w:p w:rsidR="000E3066" w:rsidRPr="004165E8" w:rsidRDefault="000E3066" w:rsidP="000E306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86769">
              <w:rPr>
                <w:rFonts w:ascii="Times New Roman" w:hAnsi="Times New Roman" w:cs="Times New Roman"/>
                <w:b/>
                <w:sz w:val="20"/>
                <w:szCs w:val="20"/>
              </w:rPr>
              <w:t>Снигур</w:t>
            </w:r>
            <w:proofErr w:type="spellEnd"/>
            <w:r w:rsidRPr="00386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Олеся Валерьевна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86769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6769">
              <w:rPr>
                <w:rFonts w:ascii="Times New Roman" w:hAnsi="Times New Roman" w:cs="Times New Roman"/>
                <w:sz w:val="20"/>
                <w:szCs w:val="20"/>
              </w:rPr>
              <w:t>МОУ «Тираспольская средняя школа № 18 с гимназическими классами»</w:t>
            </w:r>
          </w:p>
        </w:tc>
        <w:tc>
          <w:tcPr>
            <w:tcW w:w="1134" w:type="dxa"/>
            <w:shd w:val="clear" w:color="auto" w:fill="auto"/>
          </w:tcPr>
          <w:p w:rsidR="000E3066" w:rsidRPr="009D489E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баллов</w:t>
            </w:r>
          </w:p>
        </w:tc>
        <w:tc>
          <w:tcPr>
            <w:tcW w:w="1425" w:type="dxa"/>
            <w:shd w:val="clear" w:color="auto" w:fill="auto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 место</w:t>
            </w:r>
          </w:p>
        </w:tc>
        <w:tc>
          <w:tcPr>
            <w:tcW w:w="1985" w:type="dxa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8C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 степени</w:t>
            </w:r>
          </w:p>
        </w:tc>
      </w:tr>
      <w:tr w:rsidR="000E3066" w:rsidRPr="00421993" w:rsidTr="004165E8">
        <w:tc>
          <w:tcPr>
            <w:tcW w:w="4819" w:type="dxa"/>
          </w:tcPr>
          <w:p w:rsidR="000E3066" w:rsidRPr="004165E8" w:rsidRDefault="000E3066" w:rsidP="000E3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28C">
              <w:rPr>
                <w:rFonts w:ascii="Times New Roman" w:hAnsi="Times New Roman" w:cs="Times New Roman"/>
                <w:sz w:val="24"/>
                <w:szCs w:val="24"/>
              </w:rPr>
              <w:t>«Труд земледельца велик и почетен»</w:t>
            </w:r>
            <w:r w:rsidRPr="00386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165E8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3-4 классы</w:t>
            </w:r>
            <w:r w:rsidRPr="003867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1" w:type="dxa"/>
          </w:tcPr>
          <w:p w:rsidR="000E3066" w:rsidRPr="005A328C" w:rsidRDefault="000E3066" w:rsidP="000E306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328C">
              <w:rPr>
                <w:rFonts w:ascii="Times New Roman" w:hAnsi="Times New Roman" w:cs="Times New Roman"/>
                <w:b/>
                <w:sz w:val="20"/>
                <w:szCs w:val="20"/>
              </w:rPr>
              <w:t>Чмиль</w:t>
            </w:r>
            <w:proofErr w:type="spellEnd"/>
            <w:r w:rsidRPr="005A32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Инна Васильевна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A328C">
              <w:rPr>
                <w:rFonts w:ascii="Times New Roman" w:hAnsi="Times New Roman" w:cs="Times New Roman"/>
                <w:sz w:val="20"/>
                <w:szCs w:val="20"/>
              </w:rPr>
              <w:t>педагог – психолог,</w:t>
            </w:r>
          </w:p>
          <w:p w:rsidR="000E3066" w:rsidRPr="004165E8" w:rsidRDefault="000E3066" w:rsidP="000E3066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28C">
              <w:rPr>
                <w:rFonts w:ascii="Times New Roman" w:hAnsi="Times New Roman" w:cs="Times New Roman"/>
                <w:sz w:val="20"/>
                <w:szCs w:val="20"/>
              </w:rPr>
              <w:t>учитель профориентации</w:t>
            </w:r>
            <w:r>
              <w:t xml:space="preserve"> </w:t>
            </w:r>
            <w:r w:rsidRPr="005A328C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5A328C">
              <w:rPr>
                <w:rFonts w:ascii="Times New Roman" w:hAnsi="Times New Roman" w:cs="Times New Roman"/>
                <w:sz w:val="20"/>
                <w:szCs w:val="20"/>
              </w:rPr>
              <w:t>Парканская</w:t>
            </w:r>
            <w:proofErr w:type="spellEnd"/>
            <w:r w:rsidRPr="005A328C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образовательная школа №2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A328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32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A328C">
              <w:rPr>
                <w:rFonts w:ascii="Times New Roman" w:hAnsi="Times New Roman" w:cs="Times New Roman"/>
                <w:sz w:val="20"/>
                <w:szCs w:val="20"/>
              </w:rPr>
              <w:t xml:space="preserve"> Мищенко»</w:t>
            </w:r>
          </w:p>
        </w:tc>
        <w:tc>
          <w:tcPr>
            <w:tcW w:w="1134" w:type="dxa"/>
            <w:shd w:val="clear" w:color="auto" w:fill="auto"/>
          </w:tcPr>
          <w:p w:rsidR="000E3066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E3066" w:rsidRPr="002F2D81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425" w:type="dxa"/>
            <w:shd w:val="clear" w:color="auto" w:fill="auto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 место</w:t>
            </w:r>
          </w:p>
        </w:tc>
        <w:tc>
          <w:tcPr>
            <w:tcW w:w="1985" w:type="dxa"/>
          </w:tcPr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05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8C5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3066" w:rsidRPr="008C5305" w:rsidRDefault="000E3066" w:rsidP="000E3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8C530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 степени</w:t>
            </w:r>
          </w:p>
        </w:tc>
      </w:tr>
      <w:tr w:rsidR="000E3066" w:rsidRPr="00421993" w:rsidTr="004165E8">
        <w:tc>
          <w:tcPr>
            <w:tcW w:w="4819" w:type="dxa"/>
            <w:shd w:val="clear" w:color="auto" w:fill="D9D9D9" w:themeFill="background1" w:themeFillShade="D9"/>
          </w:tcPr>
          <w:p w:rsidR="000E3066" w:rsidRPr="00AA1780" w:rsidRDefault="000E3066" w:rsidP="000E30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C5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конкурсных работ</w:t>
            </w:r>
          </w:p>
        </w:tc>
        <w:tc>
          <w:tcPr>
            <w:tcW w:w="5671" w:type="dxa"/>
            <w:shd w:val="clear" w:color="auto" w:fill="D9D9D9" w:themeFill="background1" w:themeFillShade="D9"/>
          </w:tcPr>
          <w:p w:rsidR="000E3066" w:rsidRPr="00AA1780" w:rsidRDefault="000E3066" w:rsidP="000E30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C5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конкурсантов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E3066" w:rsidRPr="00AA1780" w:rsidRDefault="000E3066" w:rsidP="000E3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0E3066" w:rsidRPr="00896118" w:rsidRDefault="007F3AA1" w:rsidP="000E30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0E3066"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призовых работ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E3066" w:rsidRPr="008C5305" w:rsidRDefault="000E3066" w:rsidP="000E30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Дипломы </w:t>
            </w:r>
          </w:p>
          <w:p w:rsidR="000E3066" w:rsidRPr="004165E8" w:rsidRDefault="000E3066" w:rsidP="000E30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  <w:sz w:val="24"/>
                <w:szCs w:val="24"/>
              </w:rPr>
            </w:pPr>
            <w:r w:rsidRPr="008C5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C5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 w:rsidRPr="008C53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C5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</w:tbl>
    <w:p w:rsidR="00931083" w:rsidRDefault="00931083" w:rsidP="00A65F9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3555" w:rsidRDefault="00931083" w:rsidP="00931083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  <w:r w:rsidRPr="00A83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773C">
        <w:rPr>
          <w:rFonts w:ascii="Times New Roman" w:hAnsi="Times New Roman" w:cs="Times New Roman"/>
          <w:b/>
          <w:bCs/>
          <w:sz w:val="28"/>
          <w:szCs w:val="28"/>
        </w:rPr>
        <w:t xml:space="preserve">«Профессиональное самоопределение» </w:t>
      </w:r>
    </w:p>
    <w:p w:rsidR="00733555" w:rsidRPr="00733555" w:rsidRDefault="00733555" w:rsidP="00733555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33555">
        <w:rPr>
          <w:rFonts w:ascii="Times New Roman" w:hAnsi="Times New Roman" w:cs="Times New Roman"/>
          <w:bCs/>
          <w:sz w:val="28"/>
          <w:szCs w:val="28"/>
        </w:rPr>
        <w:t xml:space="preserve">методические материалы по трудовому воспитанию к Рабочей программе воспитания ООП, </w:t>
      </w:r>
    </w:p>
    <w:p w:rsidR="00931083" w:rsidRPr="0006773C" w:rsidRDefault="00733555" w:rsidP="00733555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33555">
        <w:rPr>
          <w:rFonts w:ascii="Times New Roman" w:hAnsi="Times New Roman" w:cs="Times New Roman"/>
          <w:bCs/>
          <w:sz w:val="28"/>
          <w:szCs w:val="28"/>
        </w:rPr>
        <w:t>модуль «Профориентация»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(для</w:t>
      </w:r>
      <w:r w:rsidR="00931083" w:rsidRPr="0006773C">
        <w:rPr>
          <w:rFonts w:ascii="Times New Roman" w:hAnsi="Times New Roman" w:cs="Times New Roman"/>
          <w:bCs/>
          <w:sz w:val="28"/>
          <w:szCs w:val="28"/>
        </w:rPr>
        <w:t xml:space="preserve"> детей с ОВЗ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931083" w:rsidRPr="00896118" w:rsidRDefault="00931083" w:rsidP="00A65F98">
      <w:pPr>
        <w:spacing w:after="0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931083" w:rsidRPr="0006773C" w:rsidRDefault="00931083" w:rsidP="00896118">
      <w:pPr>
        <w:shd w:val="clear" w:color="auto" w:fill="92D05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73C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</w:t>
      </w:r>
      <w:proofErr w:type="spellStart"/>
      <w:r w:rsidRPr="0006773C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06773C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06773C">
        <w:rPr>
          <w:rFonts w:ascii="Times New Roman" w:hAnsi="Times New Roman" w:cs="Times New Roman"/>
          <w:b/>
          <w:sz w:val="24"/>
          <w:szCs w:val="24"/>
          <w:u w:val="single"/>
        </w:rPr>
        <w:t>в учебном процессе</w:t>
      </w:r>
    </w:p>
    <w:tbl>
      <w:tblPr>
        <w:tblpPr w:leftFromText="180" w:rightFromText="180" w:vertAnchor="text" w:horzAnchor="margin" w:tblpXSpec="center" w:tblpY="197"/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2011"/>
        <w:gridCol w:w="2058"/>
        <w:gridCol w:w="2127"/>
        <w:gridCol w:w="1724"/>
      </w:tblGrid>
      <w:tr w:rsidR="00931083" w:rsidRPr="005E545A" w:rsidTr="00615F9D">
        <w:tc>
          <w:tcPr>
            <w:tcW w:w="1088" w:type="dxa"/>
            <w:vMerge w:val="restart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max</w:t>
            </w:r>
            <w:proofErr w:type="spellEnd"/>
          </w:p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011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 место</w:t>
            </w:r>
          </w:p>
        </w:tc>
        <w:tc>
          <w:tcPr>
            <w:tcW w:w="2058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 место</w:t>
            </w:r>
          </w:p>
        </w:tc>
        <w:tc>
          <w:tcPr>
            <w:tcW w:w="2127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место</w:t>
            </w:r>
          </w:p>
        </w:tc>
        <w:tc>
          <w:tcPr>
            <w:tcW w:w="1724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Лауреат</w:t>
            </w:r>
          </w:p>
        </w:tc>
      </w:tr>
      <w:tr w:rsidR="00931083" w:rsidRPr="005E545A" w:rsidTr="00615F9D">
        <w:tc>
          <w:tcPr>
            <w:tcW w:w="1088" w:type="dxa"/>
            <w:vMerge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1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%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баллов 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33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58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 94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 до 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34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 79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 до 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34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24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 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35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31083" w:rsidRPr="005E545A" w:rsidTr="00615F9D">
        <w:tc>
          <w:tcPr>
            <w:tcW w:w="1088" w:type="dxa"/>
          </w:tcPr>
          <w:p w:rsidR="00931083" w:rsidRPr="00896118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8961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lastRenderedPageBreak/>
              <w:t>36</w:t>
            </w:r>
          </w:p>
        </w:tc>
        <w:tc>
          <w:tcPr>
            <w:tcW w:w="2011" w:type="dxa"/>
          </w:tcPr>
          <w:p w:rsidR="00931083" w:rsidRPr="00896118" w:rsidRDefault="00931083" w:rsidP="0061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9611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34 балла</w:t>
            </w:r>
          </w:p>
        </w:tc>
        <w:tc>
          <w:tcPr>
            <w:tcW w:w="2058" w:type="dxa"/>
          </w:tcPr>
          <w:p w:rsidR="00931083" w:rsidRPr="00896118" w:rsidRDefault="00931083" w:rsidP="0061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9611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33 — 28 баллов</w:t>
            </w:r>
          </w:p>
        </w:tc>
        <w:tc>
          <w:tcPr>
            <w:tcW w:w="2127" w:type="dxa"/>
          </w:tcPr>
          <w:p w:rsidR="00931083" w:rsidRPr="00896118" w:rsidRDefault="00931083" w:rsidP="0061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9611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27 — 21 балл</w:t>
            </w:r>
          </w:p>
        </w:tc>
        <w:tc>
          <w:tcPr>
            <w:tcW w:w="1724" w:type="dxa"/>
          </w:tcPr>
          <w:p w:rsidR="00931083" w:rsidRPr="00896118" w:rsidRDefault="00931083" w:rsidP="0061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9611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от 20 баллов</w:t>
            </w:r>
          </w:p>
        </w:tc>
      </w:tr>
    </w:tbl>
    <w:p w:rsidR="00931083" w:rsidRDefault="00931083" w:rsidP="009310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1083" w:rsidRDefault="00931083" w:rsidP="009310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1083" w:rsidRDefault="00931083" w:rsidP="00263FF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670"/>
        <w:gridCol w:w="1134"/>
        <w:gridCol w:w="1425"/>
        <w:gridCol w:w="1977"/>
      </w:tblGrid>
      <w:tr w:rsidR="00896118" w:rsidRPr="00421993" w:rsidTr="00615F9D">
        <w:tc>
          <w:tcPr>
            <w:tcW w:w="10490" w:type="dxa"/>
            <w:gridSpan w:val="2"/>
          </w:tcPr>
          <w:p w:rsidR="00896118" w:rsidRPr="00457993" w:rsidRDefault="00896118" w:rsidP="0089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конкурсной работе и авторе: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6118" w:rsidRPr="00421993" w:rsidRDefault="00896118" w:rsidP="008961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99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  <w:p w:rsidR="00896118" w:rsidRPr="00421993" w:rsidRDefault="00896118" w:rsidP="008961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жюри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896118" w:rsidRPr="00421993" w:rsidRDefault="00896118" w:rsidP="008961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993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977" w:type="dxa"/>
            <w:vMerge w:val="restart"/>
            <w:vAlign w:val="center"/>
          </w:tcPr>
          <w:p w:rsidR="00896118" w:rsidRDefault="00896118" w:rsidP="008961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</w:t>
            </w:r>
          </w:p>
        </w:tc>
      </w:tr>
      <w:tr w:rsidR="00896118" w:rsidRPr="00421993" w:rsidTr="00615F9D">
        <w:tc>
          <w:tcPr>
            <w:tcW w:w="4820" w:type="dxa"/>
            <w:vAlign w:val="center"/>
          </w:tcPr>
          <w:p w:rsidR="00896118" w:rsidRPr="00457993" w:rsidRDefault="00896118" w:rsidP="0089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670" w:type="dxa"/>
            <w:vAlign w:val="center"/>
          </w:tcPr>
          <w:p w:rsidR="00896118" w:rsidRPr="00457993" w:rsidRDefault="00896118" w:rsidP="00896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 (соавторы)</w:t>
            </w:r>
          </w:p>
        </w:tc>
        <w:tc>
          <w:tcPr>
            <w:tcW w:w="1134" w:type="dxa"/>
            <w:vMerge/>
            <w:shd w:val="clear" w:color="auto" w:fill="auto"/>
          </w:tcPr>
          <w:p w:rsidR="00896118" w:rsidRPr="00421993" w:rsidRDefault="00896118" w:rsidP="008961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896118" w:rsidRPr="00421993" w:rsidRDefault="00896118" w:rsidP="008961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896118" w:rsidRDefault="00896118" w:rsidP="008961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3EB9" w:rsidRPr="00421993" w:rsidTr="00615F9D">
        <w:trPr>
          <w:trHeight w:val="245"/>
        </w:trPr>
        <w:tc>
          <w:tcPr>
            <w:tcW w:w="4820" w:type="dxa"/>
          </w:tcPr>
          <w:p w:rsidR="005B3EB9" w:rsidRPr="00263FF8" w:rsidRDefault="005B3EB9" w:rsidP="005B3EB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263FF8">
              <w:rPr>
                <w:rFonts w:ascii="Times New Roman" w:hAnsi="Times New Roman" w:cs="Times New Roman"/>
              </w:rPr>
              <w:t xml:space="preserve">«Я б в портные пошёл, </w:t>
            </w:r>
          </w:p>
          <w:p w:rsidR="007F3AA1" w:rsidRPr="00263FF8" w:rsidRDefault="005B3EB9" w:rsidP="005B3EB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63FF8">
              <w:rPr>
                <w:rFonts w:ascii="Times New Roman" w:hAnsi="Times New Roman" w:cs="Times New Roman"/>
              </w:rPr>
              <w:t>Пусть меня научат!»</w:t>
            </w:r>
            <w:r w:rsidRPr="00263FF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B3EB9" w:rsidRPr="00263FF8" w:rsidRDefault="005B3EB9" w:rsidP="005B3EB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263FF8">
              <w:rPr>
                <w:rFonts w:ascii="Times New Roman" w:hAnsi="Times New Roman" w:cs="Times New Roman"/>
                <w:b/>
              </w:rPr>
              <w:t>(урок профориентации в форме мастер-класса, 2-4 класс)</w:t>
            </w:r>
          </w:p>
        </w:tc>
        <w:tc>
          <w:tcPr>
            <w:tcW w:w="5670" w:type="dxa"/>
          </w:tcPr>
          <w:p w:rsidR="005B3EB9" w:rsidRPr="00263FF8" w:rsidRDefault="005B3EB9" w:rsidP="005B3EB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FF8">
              <w:rPr>
                <w:rFonts w:ascii="Times New Roman" w:hAnsi="Times New Roman" w:cs="Times New Roman"/>
                <w:b/>
                <w:sz w:val="20"/>
                <w:szCs w:val="20"/>
              </w:rPr>
              <w:t>Ковальчук Наталья Васильевна</w:t>
            </w:r>
            <w:r w:rsidRPr="00263FF8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классов, МС(К)ОУ № 44</w:t>
            </w:r>
          </w:p>
        </w:tc>
        <w:tc>
          <w:tcPr>
            <w:tcW w:w="1134" w:type="dxa"/>
            <w:shd w:val="clear" w:color="auto" w:fill="auto"/>
          </w:tcPr>
          <w:p w:rsidR="005B3EB9" w:rsidRPr="002F2D81" w:rsidRDefault="005B3EB9" w:rsidP="005B3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B9">
              <w:rPr>
                <w:rFonts w:ascii="Cambria" w:hAnsi="Cambria" w:cs="Times New Roman"/>
                <w:b/>
              </w:rPr>
              <w:t>25 баллов</w:t>
            </w:r>
          </w:p>
        </w:tc>
        <w:tc>
          <w:tcPr>
            <w:tcW w:w="1425" w:type="dxa"/>
            <w:shd w:val="clear" w:color="auto" w:fill="auto"/>
          </w:tcPr>
          <w:p w:rsidR="005B3EB9" w:rsidRPr="00106E0C" w:rsidRDefault="005B3EB9" w:rsidP="005B3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место</w:t>
            </w:r>
          </w:p>
        </w:tc>
        <w:tc>
          <w:tcPr>
            <w:tcW w:w="1977" w:type="dxa"/>
          </w:tcPr>
          <w:p w:rsidR="005B3EB9" w:rsidRPr="00106E0C" w:rsidRDefault="005B3EB9" w:rsidP="005B3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0C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106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EB9" w:rsidRPr="00106E0C" w:rsidRDefault="005B3EB9" w:rsidP="005B3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степени</w:t>
            </w:r>
          </w:p>
        </w:tc>
      </w:tr>
      <w:tr w:rsidR="007F3AA1" w:rsidRPr="00421993" w:rsidTr="00915CCA">
        <w:trPr>
          <w:trHeight w:val="245"/>
        </w:trPr>
        <w:tc>
          <w:tcPr>
            <w:tcW w:w="4820" w:type="dxa"/>
            <w:shd w:val="clear" w:color="auto" w:fill="D9D9D9" w:themeFill="background1" w:themeFillShade="D9"/>
          </w:tcPr>
          <w:p w:rsidR="007F3AA1" w:rsidRPr="00896118" w:rsidRDefault="007F3AA1" w:rsidP="007F3A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конкурсная работа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7F3AA1" w:rsidRPr="00896118" w:rsidRDefault="007F3AA1" w:rsidP="007F3A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конкурсант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F3AA1" w:rsidRPr="00AA1780" w:rsidRDefault="007F3AA1" w:rsidP="007F3A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7F3AA1" w:rsidRPr="00896118" w:rsidRDefault="007F3AA1" w:rsidP="007F3A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призовая работа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7F3AA1" w:rsidRPr="00896118" w:rsidRDefault="007F3AA1" w:rsidP="007F3A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</w:p>
          <w:p w:rsidR="007F3AA1" w:rsidRPr="004165E8" w:rsidRDefault="007F3AA1" w:rsidP="007F3A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  <w:sz w:val="24"/>
                <w:szCs w:val="24"/>
              </w:rPr>
            </w:pP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</w:tbl>
    <w:p w:rsidR="007F3AA1" w:rsidRDefault="007F3AA1"/>
    <w:p w:rsidR="00931083" w:rsidRPr="0006773C" w:rsidRDefault="00931083" w:rsidP="00896118">
      <w:pPr>
        <w:shd w:val="clear" w:color="auto" w:fill="92D05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73C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</w:t>
      </w:r>
      <w:proofErr w:type="spellStart"/>
      <w:r w:rsidRPr="0006773C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06773C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06773C">
        <w:rPr>
          <w:rFonts w:ascii="Times New Roman" w:hAnsi="Times New Roman" w:cs="Times New Roman"/>
          <w:b/>
          <w:sz w:val="24"/>
          <w:szCs w:val="24"/>
          <w:u w:val="single"/>
        </w:rPr>
        <w:t>в воспитательном процессе</w:t>
      </w:r>
    </w:p>
    <w:tbl>
      <w:tblPr>
        <w:tblpPr w:leftFromText="180" w:rightFromText="180" w:vertAnchor="text" w:horzAnchor="margin" w:tblpXSpec="center" w:tblpY="197"/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2011"/>
        <w:gridCol w:w="2058"/>
        <w:gridCol w:w="2127"/>
        <w:gridCol w:w="1724"/>
      </w:tblGrid>
      <w:tr w:rsidR="00931083" w:rsidRPr="005E545A" w:rsidTr="00615F9D">
        <w:tc>
          <w:tcPr>
            <w:tcW w:w="1088" w:type="dxa"/>
            <w:vMerge w:val="restart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max</w:t>
            </w:r>
            <w:proofErr w:type="spellEnd"/>
          </w:p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011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 место</w:t>
            </w:r>
          </w:p>
        </w:tc>
        <w:tc>
          <w:tcPr>
            <w:tcW w:w="2058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 место</w:t>
            </w:r>
          </w:p>
        </w:tc>
        <w:tc>
          <w:tcPr>
            <w:tcW w:w="2127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место</w:t>
            </w:r>
          </w:p>
        </w:tc>
        <w:tc>
          <w:tcPr>
            <w:tcW w:w="1724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Лауреат</w:t>
            </w:r>
          </w:p>
        </w:tc>
      </w:tr>
      <w:tr w:rsidR="00931083" w:rsidRPr="005E545A" w:rsidTr="00615F9D">
        <w:tc>
          <w:tcPr>
            <w:tcW w:w="1088" w:type="dxa"/>
            <w:vMerge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1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 баллов 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33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58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от 94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 до 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34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от 79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 до 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34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24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от 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35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31083" w:rsidRPr="005E545A" w:rsidTr="00615F9D">
        <w:tc>
          <w:tcPr>
            <w:tcW w:w="1088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38</w:t>
            </w:r>
          </w:p>
        </w:tc>
        <w:tc>
          <w:tcPr>
            <w:tcW w:w="2011" w:type="dxa"/>
          </w:tcPr>
          <w:p w:rsidR="00931083" w:rsidRPr="005E545A" w:rsidRDefault="00931083" w:rsidP="0061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36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балл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ов</w:t>
            </w:r>
          </w:p>
        </w:tc>
        <w:tc>
          <w:tcPr>
            <w:tcW w:w="2058" w:type="dxa"/>
          </w:tcPr>
          <w:p w:rsidR="00931083" w:rsidRPr="005E545A" w:rsidRDefault="00931083" w:rsidP="0061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35 — 30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баллов</w:t>
            </w:r>
          </w:p>
        </w:tc>
        <w:tc>
          <w:tcPr>
            <w:tcW w:w="2127" w:type="dxa"/>
          </w:tcPr>
          <w:p w:rsidR="00931083" w:rsidRPr="005E545A" w:rsidRDefault="00931083" w:rsidP="0061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29 — 22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</w:p>
        </w:tc>
        <w:tc>
          <w:tcPr>
            <w:tcW w:w="1724" w:type="dxa"/>
          </w:tcPr>
          <w:p w:rsidR="00931083" w:rsidRPr="005E545A" w:rsidRDefault="00931083" w:rsidP="0061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</w:p>
        </w:tc>
      </w:tr>
    </w:tbl>
    <w:p w:rsidR="00931083" w:rsidRDefault="00931083" w:rsidP="009310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1083" w:rsidRDefault="00931083" w:rsidP="009310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1083" w:rsidRDefault="00931083" w:rsidP="009310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1083" w:rsidRDefault="00931083" w:rsidP="009310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1083" w:rsidRDefault="00931083" w:rsidP="0093108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670"/>
        <w:gridCol w:w="1134"/>
        <w:gridCol w:w="1425"/>
        <w:gridCol w:w="1977"/>
      </w:tblGrid>
      <w:tr w:rsidR="00931083" w:rsidRPr="00421993" w:rsidTr="004165E8">
        <w:tc>
          <w:tcPr>
            <w:tcW w:w="10490" w:type="dxa"/>
            <w:gridSpan w:val="2"/>
          </w:tcPr>
          <w:p w:rsidR="00931083" w:rsidRPr="0045799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конкурсной работе и авторе: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1083" w:rsidRPr="0042199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99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  <w:p w:rsidR="00931083" w:rsidRPr="0042199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жюри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931083" w:rsidRPr="0042199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993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977" w:type="dxa"/>
            <w:vMerge w:val="restart"/>
            <w:vAlign w:val="center"/>
          </w:tcPr>
          <w:p w:rsidR="0093108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</w:t>
            </w:r>
          </w:p>
        </w:tc>
      </w:tr>
      <w:tr w:rsidR="00931083" w:rsidRPr="00421993" w:rsidTr="004165E8">
        <w:tc>
          <w:tcPr>
            <w:tcW w:w="4820" w:type="dxa"/>
            <w:vAlign w:val="center"/>
          </w:tcPr>
          <w:p w:rsidR="00931083" w:rsidRPr="0045799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670" w:type="dxa"/>
            <w:vAlign w:val="center"/>
          </w:tcPr>
          <w:p w:rsidR="00931083" w:rsidRPr="0045799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 (соавторы)</w:t>
            </w:r>
          </w:p>
        </w:tc>
        <w:tc>
          <w:tcPr>
            <w:tcW w:w="1134" w:type="dxa"/>
            <w:vMerge/>
            <w:shd w:val="clear" w:color="auto" w:fill="auto"/>
          </w:tcPr>
          <w:p w:rsidR="00931083" w:rsidRPr="0042199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931083" w:rsidRPr="0042199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93108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65E8" w:rsidRPr="00421993" w:rsidTr="004165E8">
        <w:tc>
          <w:tcPr>
            <w:tcW w:w="4820" w:type="dxa"/>
          </w:tcPr>
          <w:p w:rsidR="004165E8" w:rsidRPr="004165E8" w:rsidRDefault="004165E8" w:rsidP="00416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E8">
              <w:rPr>
                <w:rFonts w:ascii="Times New Roman" w:hAnsi="Times New Roman" w:cs="Times New Roman"/>
                <w:sz w:val="24"/>
                <w:szCs w:val="24"/>
              </w:rPr>
              <w:t xml:space="preserve"> «Виноградари и полезный виноград» </w:t>
            </w:r>
            <w:r w:rsidRPr="004165E8">
              <w:rPr>
                <w:rFonts w:ascii="Times New Roman" w:hAnsi="Times New Roman" w:cs="Times New Roman"/>
                <w:b/>
                <w:sz w:val="24"/>
                <w:szCs w:val="24"/>
              </w:rPr>
              <w:t>(классный час</w:t>
            </w:r>
            <w:r w:rsidR="006C7334">
              <w:rPr>
                <w:rFonts w:ascii="Times New Roman" w:hAnsi="Times New Roman" w:cs="Times New Roman"/>
                <w:b/>
                <w:sz w:val="24"/>
                <w:szCs w:val="24"/>
              </w:rPr>
              <w:t>, 4 класс</w:t>
            </w:r>
            <w:r w:rsidRPr="004165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4165E8" w:rsidRPr="00263FF8" w:rsidRDefault="004165E8" w:rsidP="004165E8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FF8">
              <w:rPr>
                <w:rFonts w:ascii="Times New Roman" w:hAnsi="Times New Roman" w:cs="Times New Roman"/>
                <w:b/>
                <w:sz w:val="20"/>
                <w:szCs w:val="20"/>
              </w:rPr>
              <w:t>Кравченко Светлана Петровна</w:t>
            </w:r>
            <w:r w:rsidRPr="00263FF8">
              <w:rPr>
                <w:rFonts w:ascii="Times New Roman" w:hAnsi="Times New Roman" w:cs="Times New Roman"/>
                <w:sz w:val="20"/>
                <w:szCs w:val="20"/>
              </w:rPr>
              <w:t xml:space="preserve">, дефектолог, воспитатель </w:t>
            </w:r>
            <w:proofErr w:type="gramStart"/>
            <w:r w:rsidRPr="00263FF8">
              <w:rPr>
                <w:rFonts w:ascii="Times New Roman" w:hAnsi="Times New Roman" w:cs="Times New Roman"/>
                <w:sz w:val="20"/>
                <w:szCs w:val="20"/>
              </w:rPr>
              <w:t>ГПД</w:t>
            </w:r>
            <w:r w:rsidR="007F3AA1" w:rsidRPr="00263FF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63FF8">
              <w:rPr>
                <w:rFonts w:ascii="Times New Roman" w:hAnsi="Times New Roman" w:cs="Times New Roman"/>
                <w:sz w:val="20"/>
                <w:szCs w:val="20"/>
              </w:rPr>
              <w:t xml:space="preserve"> МС</w:t>
            </w:r>
            <w:proofErr w:type="gramEnd"/>
            <w:r w:rsidRPr="00263FF8">
              <w:rPr>
                <w:rFonts w:ascii="Times New Roman" w:hAnsi="Times New Roman" w:cs="Times New Roman"/>
                <w:sz w:val="20"/>
                <w:szCs w:val="20"/>
              </w:rPr>
              <w:t>(К)ОУ № 44</w:t>
            </w:r>
          </w:p>
        </w:tc>
        <w:tc>
          <w:tcPr>
            <w:tcW w:w="1134" w:type="dxa"/>
            <w:shd w:val="clear" w:color="auto" w:fill="auto"/>
          </w:tcPr>
          <w:p w:rsidR="004165E8" w:rsidRPr="002F2D81" w:rsidRDefault="00CB13FA" w:rsidP="0041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3FA">
              <w:rPr>
                <w:rFonts w:ascii="Cambria" w:hAnsi="Cambria"/>
                <w:b/>
                <w:color w:val="000000" w:themeColor="text1"/>
              </w:rPr>
              <w:t>17 баллов</w:t>
            </w:r>
          </w:p>
        </w:tc>
        <w:tc>
          <w:tcPr>
            <w:tcW w:w="1425" w:type="dxa"/>
            <w:shd w:val="clear" w:color="auto" w:fill="auto"/>
          </w:tcPr>
          <w:p w:rsidR="004165E8" w:rsidRPr="00896118" w:rsidRDefault="004165E8" w:rsidP="0041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Лауреат</w:t>
            </w:r>
          </w:p>
        </w:tc>
        <w:tc>
          <w:tcPr>
            <w:tcW w:w="1977" w:type="dxa"/>
          </w:tcPr>
          <w:p w:rsidR="004165E8" w:rsidRPr="00896118" w:rsidRDefault="004165E8" w:rsidP="0041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</w:p>
        </w:tc>
      </w:tr>
      <w:tr w:rsidR="004165E8" w:rsidRPr="00421993" w:rsidTr="004165E8">
        <w:tc>
          <w:tcPr>
            <w:tcW w:w="4820" w:type="dxa"/>
          </w:tcPr>
          <w:p w:rsidR="00386769" w:rsidRPr="00386769" w:rsidRDefault="00386769" w:rsidP="00386769">
            <w:pPr>
              <w:pStyle w:val="Default"/>
              <w:rPr>
                <w:color w:val="auto"/>
                <w:szCs w:val="28"/>
              </w:rPr>
            </w:pPr>
            <w:r w:rsidRPr="00386769">
              <w:rPr>
                <w:color w:val="auto"/>
                <w:szCs w:val="28"/>
              </w:rPr>
              <w:t>«Мир профессий через игру»</w:t>
            </w:r>
          </w:p>
          <w:p w:rsidR="004165E8" w:rsidRPr="00FE22BC" w:rsidRDefault="00386769" w:rsidP="00386769">
            <w:pPr>
              <w:pStyle w:val="Default"/>
              <w:rPr>
                <w:color w:val="auto"/>
                <w:szCs w:val="28"/>
              </w:rPr>
            </w:pPr>
            <w:r w:rsidRPr="004165E8">
              <w:rPr>
                <w:b/>
              </w:rPr>
              <w:t>(классный час</w:t>
            </w:r>
            <w:r w:rsidR="008C5305">
              <w:rPr>
                <w:b/>
              </w:rPr>
              <w:t>, 8 класс</w:t>
            </w:r>
            <w:r w:rsidRPr="004165E8">
              <w:rPr>
                <w:b/>
              </w:rPr>
              <w:t>)</w:t>
            </w:r>
          </w:p>
        </w:tc>
        <w:tc>
          <w:tcPr>
            <w:tcW w:w="5670" w:type="dxa"/>
          </w:tcPr>
          <w:p w:rsidR="00386769" w:rsidRPr="00263FF8" w:rsidRDefault="00386769" w:rsidP="00386769">
            <w:pPr>
              <w:pStyle w:val="a4"/>
              <w:spacing w:after="0"/>
              <w:ind w:left="33" w:hanging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FF8">
              <w:rPr>
                <w:rFonts w:ascii="Times New Roman" w:hAnsi="Times New Roman" w:cs="Times New Roman"/>
                <w:b/>
                <w:sz w:val="20"/>
                <w:szCs w:val="20"/>
              </w:rPr>
              <w:t>Жданова Наталья Викторовна</w:t>
            </w:r>
            <w:r w:rsidRPr="00263FF8">
              <w:rPr>
                <w:rFonts w:ascii="Times New Roman" w:hAnsi="Times New Roman" w:cs="Times New Roman"/>
                <w:sz w:val="20"/>
                <w:szCs w:val="20"/>
              </w:rPr>
              <w:t>, учитель русского языка и литературы;</w:t>
            </w:r>
          </w:p>
          <w:p w:rsidR="004165E8" w:rsidRPr="00263FF8" w:rsidRDefault="00386769" w:rsidP="0038676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FF8">
              <w:rPr>
                <w:rFonts w:ascii="Times New Roman" w:hAnsi="Times New Roman" w:cs="Times New Roman"/>
                <w:b/>
                <w:sz w:val="20"/>
                <w:szCs w:val="20"/>
              </w:rPr>
              <w:t>Матинян</w:t>
            </w:r>
            <w:proofErr w:type="spellEnd"/>
            <w:r w:rsidRPr="00263F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</w:t>
            </w:r>
            <w:proofErr w:type="spellStart"/>
            <w:r w:rsidRPr="00263FF8">
              <w:rPr>
                <w:rFonts w:ascii="Times New Roman" w:hAnsi="Times New Roman" w:cs="Times New Roman"/>
                <w:b/>
                <w:sz w:val="20"/>
                <w:szCs w:val="20"/>
              </w:rPr>
              <w:t>Харлампиевна</w:t>
            </w:r>
            <w:proofErr w:type="spellEnd"/>
            <w:r w:rsidRPr="00263FF8">
              <w:rPr>
                <w:rFonts w:ascii="Times New Roman" w:hAnsi="Times New Roman" w:cs="Times New Roman"/>
                <w:sz w:val="20"/>
                <w:szCs w:val="20"/>
              </w:rPr>
              <w:t>, социальный педагог, ГОУ «С(К)</w:t>
            </w:r>
            <w:proofErr w:type="gramStart"/>
            <w:r w:rsidRPr="00263FF8">
              <w:rPr>
                <w:rFonts w:ascii="Times New Roman" w:hAnsi="Times New Roman" w:cs="Times New Roman"/>
                <w:sz w:val="20"/>
                <w:szCs w:val="20"/>
              </w:rPr>
              <w:t>Ш-И</w:t>
            </w:r>
            <w:proofErr w:type="gramEnd"/>
            <w:r w:rsidRPr="00263FF8">
              <w:rPr>
                <w:rFonts w:ascii="Times New Roman" w:hAnsi="Times New Roman" w:cs="Times New Roman"/>
                <w:sz w:val="20"/>
                <w:szCs w:val="20"/>
              </w:rPr>
              <w:t xml:space="preserve"> I-II, V видов» город Тирасполь</w:t>
            </w:r>
          </w:p>
        </w:tc>
        <w:tc>
          <w:tcPr>
            <w:tcW w:w="1134" w:type="dxa"/>
            <w:shd w:val="clear" w:color="auto" w:fill="auto"/>
          </w:tcPr>
          <w:p w:rsidR="004165E8" w:rsidRDefault="002F2D81" w:rsidP="0041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106E0C" w:rsidRPr="002F2D81" w:rsidRDefault="00106E0C" w:rsidP="0041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</w:p>
        </w:tc>
        <w:tc>
          <w:tcPr>
            <w:tcW w:w="1425" w:type="dxa"/>
            <w:shd w:val="clear" w:color="auto" w:fill="auto"/>
          </w:tcPr>
          <w:p w:rsidR="004165E8" w:rsidRPr="00106E0C" w:rsidRDefault="004165E8" w:rsidP="0041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место</w:t>
            </w:r>
          </w:p>
        </w:tc>
        <w:tc>
          <w:tcPr>
            <w:tcW w:w="1977" w:type="dxa"/>
          </w:tcPr>
          <w:p w:rsidR="004165E8" w:rsidRPr="00106E0C" w:rsidRDefault="004165E8" w:rsidP="0041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0C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106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5E8" w:rsidRPr="00106E0C" w:rsidRDefault="004165E8" w:rsidP="0041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степени</w:t>
            </w:r>
          </w:p>
        </w:tc>
      </w:tr>
      <w:tr w:rsidR="004165E8" w:rsidRPr="00421993" w:rsidTr="007F3AA1">
        <w:trPr>
          <w:trHeight w:val="837"/>
        </w:trPr>
        <w:tc>
          <w:tcPr>
            <w:tcW w:w="4820" w:type="dxa"/>
          </w:tcPr>
          <w:p w:rsidR="004165E8" w:rsidRPr="00FE22BC" w:rsidRDefault="00386769" w:rsidP="007F3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здоровья на выбор профессии» </w:t>
            </w:r>
            <w:r w:rsidR="00443370" w:rsidRPr="0044337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C5305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занятие, 9 класса</w:t>
            </w:r>
            <w:r w:rsidR="00443370" w:rsidRPr="004433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43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386769">
              <w:rPr>
                <w:rFonts w:ascii="Times New Roman" w:hAnsi="Times New Roman" w:cs="Times New Roman"/>
                <w:sz w:val="24"/>
                <w:szCs w:val="24"/>
              </w:rPr>
              <w:t xml:space="preserve"> с сохранным интеллектом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4165E8" w:rsidRPr="00386769" w:rsidRDefault="00386769" w:rsidP="00386769">
            <w:pPr>
              <w:pStyle w:val="a4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769">
              <w:rPr>
                <w:rFonts w:ascii="Times New Roman" w:hAnsi="Times New Roman" w:cs="Times New Roman"/>
                <w:b/>
                <w:sz w:val="20"/>
                <w:szCs w:val="20"/>
              </w:rPr>
              <w:t>Николай Диана Владимировна</w:t>
            </w:r>
            <w:r w:rsidRPr="00386769">
              <w:rPr>
                <w:rFonts w:ascii="Times New Roman" w:hAnsi="Times New Roman" w:cs="Times New Roman"/>
                <w:sz w:val="20"/>
                <w:szCs w:val="20"/>
              </w:rPr>
              <w:t>, педагог- 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</w:t>
            </w:r>
            <w:r w:rsidRPr="00386769">
              <w:rPr>
                <w:rFonts w:ascii="Times New Roman" w:hAnsi="Times New Roman" w:cs="Times New Roman"/>
                <w:sz w:val="20"/>
                <w:szCs w:val="20"/>
              </w:rPr>
              <w:t>читель молдавского языка и литературы</w:t>
            </w:r>
            <w:r w:rsidRPr="00386769">
              <w:t xml:space="preserve"> </w:t>
            </w:r>
            <w:r w:rsidRPr="00386769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386769">
              <w:rPr>
                <w:rFonts w:ascii="Times New Roman" w:hAnsi="Times New Roman" w:cs="Times New Roman"/>
                <w:sz w:val="20"/>
                <w:szCs w:val="20"/>
              </w:rPr>
              <w:t>Рыбницкая</w:t>
            </w:r>
            <w:proofErr w:type="spellEnd"/>
            <w:r w:rsidRPr="0038676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школа№8»</w:t>
            </w:r>
          </w:p>
        </w:tc>
        <w:tc>
          <w:tcPr>
            <w:tcW w:w="1134" w:type="dxa"/>
            <w:shd w:val="clear" w:color="auto" w:fill="auto"/>
          </w:tcPr>
          <w:p w:rsidR="004165E8" w:rsidRDefault="002F2D81" w:rsidP="0041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:rsidR="00106E0C" w:rsidRPr="002F2D81" w:rsidRDefault="00106E0C" w:rsidP="00416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9D4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</w:p>
        </w:tc>
        <w:tc>
          <w:tcPr>
            <w:tcW w:w="1425" w:type="dxa"/>
            <w:shd w:val="clear" w:color="auto" w:fill="auto"/>
          </w:tcPr>
          <w:p w:rsidR="004165E8" w:rsidRPr="00106E0C" w:rsidRDefault="004165E8" w:rsidP="0041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место</w:t>
            </w:r>
          </w:p>
        </w:tc>
        <w:tc>
          <w:tcPr>
            <w:tcW w:w="1977" w:type="dxa"/>
          </w:tcPr>
          <w:p w:rsidR="004165E8" w:rsidRPr="00106E0C" w:rsidRDefault="004165E8" w:rsidP="0041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0C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106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5E8" w:rsidRPr="00106E0C" w:rsidRDefault="004165E8" w:rsidP="00416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степени</w:t>
            </w:r>
          </w:p>
        </w:tc>
      </w:tr>
      <w:tr w:rsidR="004165E8" w:rsidRPr="00421993" w:rsidTr="004165E8">
        <w:tc>
          <w:tcPr>
            <w:tcW w:w="4820" w:type="dxa"/>
            <w:shd w:val="clear" w:color="auto" w:fill="D9D9D9" w:themeFill="background1" w:themeFillShade="D9"/>
          </w:tcPr>
          <w:p w:rsidR="004165E8" w:rsidRPr="00896118" w:rsidRDefault="00896118" w:rsidP="004165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конкурсные работы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4165E8" w:rsidRPr="00896118" w:rsidRDefault="00896118" w:rsidP="004165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конкурсанта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165E8" w:rsidRPr="00AA1780" w:rsidRDefault="004165E8" w:rsidP="004165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4165E8" w:rsidRPr="00896118" w:rsidRDefault="00896118" w:rsidP="008961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165E8"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призовых </w:t>
            </w: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4165E8" w:rsidRPr="00896118" w:rsidRDefault="004165E8" w:rsidP="004165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Дипломы </w:t>
            </w:r>
          </w:p>
          <w:p w:rsidR="004165E8" w:rsidRPr="00896118" w:rsidRDefault="004165E8" w:rsidP="004165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</w:tbl>
    <w:p w:rsidR="00931083" w:rsidRDefault="00931083" w:rsidP="00A65F9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F3AA1" w:rsidRDefault="007F3AA1" w:rsidP="00A65F9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33555" w:rsidRDefault="0006773C" w:rsidP="00931083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Номинация</w:t>
      </w:r>
      <w:r w:rsidRPr="00A83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773C">
        <w:rPr>
          <w:rFonts w:ascii="Times New Roman" w:hAnsi="Times New Roman" w:cs="Times New Roman"/>
          <w:b/>
          <w:bCs/>
          <w:sz w:val="28"/>
          <w:szCs w:val="28"/>
        </w:rPr>
        <w:t xml:space="preserve">«Моё время — моя профессия» </w:t>
      </w:r>
    </w:p>
    <w:p w:rsidR="0006773C" w:rsidRPr="0006773C" w:rsidRDefault="00733555" w:rsidP="00931083">
      <w:pPr>
        <w:shd w:val="clear" w:color="auto" w:fill="A8D08D" w:themeFill="accent6" w:themeFillTint="99"/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методические материалы по профориентации </w:t>
      </w:r>
      <w:r w:rsidR="0006773C" w:rsidRPr="0006773C">
        <w:rPr>
          <w:rFonts w:ascii="Times New Roman" w:hAnsi="Times New Roman" w:cs="Times New Roman"/>
          <w:bCs/>
          <w:sz w:val="28"/>
          <w:szCs w:val="28"/>
        </w:rPr>
        <w:t>в системе дополнительного образования</w:t>
      </w:r>
    </w:p>
    <w:p w:rsidR="00931083" w:rsidRPr="00733555" w:rsidRDefault="00931083" w:rsidP="0093108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31083" w:rsidRPr="0006773C" w:rsidRDefault="00931083" w:rsidP="00896118">
      <w:pPr>
        <w:shd w:val="clear" w:color="auto" w:fill="92D05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73C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</w:t>
      </w:r>
      <w:proofErr w:type="spellStart"/>
      <w:r w:rsidRPr="0006773C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06773C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06773C">
        <w:rPr>
          <w:rFonts w:ascii="Times New Roman" w:hAnsi="Times New Roman" w:cs="Times New Roman"/>
          <w:b/>
          <w:sz w:val="24"/>
          <w:szCs w:val="24"/>
          <w:u w:val="single"/>
        </w:rPr>
        <w:t>в учебном процессе</w:t>
      </w:r>
    </w:p>
    <w:tbl>
      <w:tblPr>
        <w:tblpPr w:leftFromText="180" w:rightFromText="180" w:vertAnchor="text" w:horzAnchor="margin" w:tblpXSpec="center" w:tblpY="197"/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2011"/>
        <w:gridCol w:w="2058"/>
        <w:gridCol w:w="2127"/>
        <w:gridCol w:w="1724"/>
      </w:tblGrid>
      <w:tr w:rsidR="00931083" w:rsidRPr="005E545A" w:rsidTr="00615F9D">
        <w:tc>
          <w:tcPr>
            <w:tcW w:w="1088" w:type="dxa"/>
            <w:vMerge w:val="restart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proofErr w:type="spellStart"/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max</w:t>
            </w:r>
            <w:proofErr w:type="spellEnd"/>
          </w:p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011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 место</w:t>
            </w:r>
          </w:p>
        </w:tc>
        <w:tc>
          <w:tcPr>
            <w:tcW w:w="2058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 место</w:t>
            </w:r>
          </w:p>
        </w:tc>
        <w:tc>
          <w:tcPr>
            <w:tcW w:w="2127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место</w:t>
            </w:r>
          </w:p>
        </w:tc>
        <w:tc>
          <w:tcPr>
            <w:tcW w:w="1724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Лауреат</w:t>
            </w:r>
          </w:p>
        </w:tc>
      </w:tr>
      <w:tr w:rsidR="00931083" w:rsidRPr="005E545A" w:rsidTr="00615F9D">
        <w:tc>
          <w:tcPr>
            <w:tcW w:w="1088" w:type="dxa"/>
            <w:vMerge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11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95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 баллов 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33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58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от 94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 до 80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34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7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от 79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 до 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34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24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от 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(п.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35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31083" w:rsidRPr="005E545A" w:rsidTr="00615F9D">
        <w:tc>
          <w:tcPr>
            <w:tcW w:w="1088" w:type="dxa"/>
          </w:tcPr>
          <w:p w:rsidR="00931083" w:rsidRPr="005E545A" w:rsidRDefault="00931083" w:rsidP="0061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36</w:t>
            </w:r>
          </w:p>
        </w:tc>
        <w:tc>
          <w:tcPr>
            <w:tcW w:w="2011" w:type="dxa"/>
          </w:tcPr>
          <w:p w:rsidR="00931083" w:rsidRPr="005E545A" w:rsidRDefault="00931083" w:rsidP="0061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34 балла</w:t>
            </w:r>
          </w:p>
        </w:tc>
        <w:tc>
          <w:tcPr>
            <w:tcW w:w="2058" w:type="dxa"/>
          </w:tcPr>
          <w:p w:rsidR="00931083" w:rsidRPr="005E545A" w:rsidRDefault="00931083" w:rsidP="0061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33 — 28 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баллов</w:t>
            </w:r>
          </w:p>
        </w:tc>
        <w:tc>
          <w:tcPr>
            <w:tcW w:w="2127" w:type="dxa"/>
          </w:tcPr>
          <w:p w:rsidR="00931083" w:rsidRPr="005E545A" w:rsidRDefault="00931083" w:rsidP="0061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27 — 21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балл</w:t>
            </w:r>
          </w:p>
        </w:tc>
        <w:tc>
          <w:tcPr>
            <w:tcW w:w="1724" w:type="dxa"/>
          </w:tcPr>
          <w:p w:rsidR="00931083" w:rsidRPr="005E545A" w:rsidRDefault="00931083" w:rsidP="0061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0</w:t>
            </w:r>
            <w:r w:rsidRPr="005E545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баллов</w:t>
            </w:r>
          </w:p>
        </w:tc>
      </w:tr>
    </w:tbl>
    <w:p w:rsidR="00931083" w:rsidRDefault="00931083" w:rsidP="009310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1083" w:rsidRDefault="00931083" w:rsidP="009310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1083" w:rsidRDefault="00931083" w:rsidP="009310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1083" w:rsidRDefault="00931083" w:rsidP="009310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6118" w:rsidRDefault="00896118" w:rsidP="009310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670"/>
        <w:gridCol w:w="1134"/>
        <w:gridCol w:w="1425"/>
        <w:gridCol w:w="1835"/>
      </w:tblGrid>
      <w:tr w:rsidR="00931083" w:rsidRPr="00421993" w:rsidTr="004165E8">
        <w:tc>
          <w:tcPr>
            <w:tcW w:w="10490" w:type="dxa"/>
            <w:gridSpan w:val="2"/>
          </w:tcPr>
          <w:p w:rsidR="00931083" w:rsidRPr="0045799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конкурсной работе и авторе: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31083" w:rsidRPr="0042199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993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  <w:p w:rsidR="00931083" w:rsidRPr="0042199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жюри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931083" w:rsidRPr="0042199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993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1835" w:type="dxa"/>
            <w:vMerge w:val="restart"/>
            <w:vAlign w:val="center"/>
          </w:tcPr>
          <w:p w:rsidR="0093108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</w:t>
            </w:r>
          </w:p>
        </w:tc>
      </w:tr>
      <w:tr w:rsidR="00931083" w:rsidRPr="00421993" w:rsidTr="004165E8">
        <w:tc>
          <w:tcPr>
            <w:tcW w:w="4820" w:type="dxa"/>
            <w:vAlign w:val="center"/>
          </w:tcPr>
          <w:p w:rsidR="00931083" w:rsidRPr="0045799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670" w:type="dxa"/>
            <w:vAlign w:val="center"/>
          </w:tcPr>
          <w:p w:rsidR="00931083" w:rsidRPr="0045799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 (соавторы)</w:t>
            </w:r>
          </w:p>
        </w:tc>
        <w:tc>
          <w:tcPr>
            <w:tcW w:w="1134" w:type="dxa"/>
            <w:vMerge/>
            <w:shd w:val="clear" w:color="auto" w:fill="auto"/>
          </w:tcPr>
          <w:p w:rsidR="00931083" w:rsidRPr="0042199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931083" w:rsidRPr="0042199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931083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1083" w:rsidRPr="00421993" w:rsidTr="004165E8">
        <w:trPr>
          <w:trHeight w:val="245"/>
        </w:trPr>
        <w:tc>
          <w:tcPr>
            <w:tcW w:w="4820" w:type="dxa"/>
          </w:tcPr>
          <w:p w:rsidR="00931083" w:rsidRPr="00044E96" w:rsidRDefault="005A328C" w:rsidP="005A328C">
            <w:pPr>
              <w:pStyle w:val="a4"/>
              <w:spacing w:after="0"/>
              <w:ind w:left="0"/>
              <w:rPr>
                <w:rFonts w:ascii="Times New Roman" w:hAnsi="Times New Roman" w:cs="Times New Roman"/>
              </w:rPr>
            </w:pPr>
            <w:r w:rsidRPr="005A328C">
              <w:rPr>
                <w:rFonts w:ascii="Times New Roman" w:hAnsi="Times New Roman" w:cs="Times New Roman"/>
              </w:rPr>
              <w:t>«Мой Выбор»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328C">
              <w:rPr>
                <w:rFonts w:ascii="Times New Roman" w:hAnsi="Times New Roman" w:cs="Times New Roman"/>
                <w:b/>
              </w:rPr>
              <w:t>(???)</w:t>
            </w:r>
          </w:p>
        </w:tc>
        <w:tc>
          <w:tcPr>
            <w:tcW w:w="5670" w:type="dxa"/>
          </w:tcPr>
          <w:p w:rsidR="005A328C" w:rsidRPr="005A328C" w:rsidRDefault="005A328C" w:rsidP="005A328C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28C">
              <w:rPr>
                <w:rFonts w:ascii="Times New Roman" w:hAnsi="Times New Roman" w:cs="Times New Roman"/>
                <w:b/>
                <w:sz w:val="20"/>
                <w:szCs w:val="20"/>
              </w:rPr>
              <w:t>Осипенко Анна Викторовна</w:t>
            </w:r>
            <w:r w:rsidRPr="005A328C">
              <w:rPr>
                <w:rFonts w:ascii="Times New Roman" w:hAnsi="Times New Roman" w:cs="Times New Roman"/>
                <w:sz w:val="20"/>
                <w:szCs w:val="20"/>
              </w:rPr>
              <w:t>, педагог дополнительного образования;</w:t>
            </w:r>
          </w:p>
          <w:p w:rsidR="00931083" w:rsidRPr="00FF677E" w:rsidRDefault="005A328C" w:rsidP="005A328C">
            <w:pPr>
              <w:pStyle w:val="a4"/>
              <w:spacing w:after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A328C">
              <w:rPr>
                <w:rFonts w:ascii="Times New Roman" w:hAnsi="Times New Roman" w:cs="Times New Roman"/>
                <w:b/>
                <w:sz w:val="20"/>
                <w:szCs w:val="20"/>
              </w:rPr>
              <w:t>Иожица</w:t>
            </w:r>
            <w:proofErr w:type="spellEnd"/>
            <w:r w:rsidRPr="005A32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Олеся Ивановна</w:t>
            </w:r>
            <w:r w:rsidRPr="005A328C">
              <w:rPr>
                <w:rFonts w:ascii="Times New Roman" w:hAnsi="Times New Roman" w:cs="Times New Roman"/>
                <w:sz w:val="20"/>
                <w:szCs w:val="20"/>
              </w:rPr>
              <w:t>, педагог дополнительного образования;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A328C">
              <w:rPr>
                <w:rFonts w:ascii="Times New Roman" w:hAnsi="Times New Roman" w:cs="Times New Roman"/>
                <w:sz w:val="20"/>
                <w:szCs w:val="20"/>
              </w:rPr>
              <w:t>МОУ ДО «Экологический центр учащихся»</w:t>
            </w:r>
          </w:p>
        </w:tc>
        <w:tc>
          <w:tcPr>
            <w:tcW w:w="1134" w:type="dxa"/>
            <w:shd w:val="clear" w:color="auto" w:fill="auto"/>
          </w:tcPr>
          <w:p w:rsidR="00931083" w:rsidRPr="002F2D81" w:rsidRDefault="002F2D81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D81">
              <w:rPr>
                <w:rFonts w:ascii="Times New Roman" w:hAnsi="Times New Roman" w:cs="Times New Roman"/>
                <w:b/>
                <w:sz w:val="24"/>
                <w:szCs w:val="24"/>
              </w:rPr>
              <w:t>21 балл</w:t>
            </w:r>
          </w:p>
        </w:tc>
        <w:tc>
          <w:tcPr>
            <w:tcW w:w="1425" w:type="dxa"/>
            <w:shd w:val="clear" w:color="auto" w:fill="auto"/>
          </w:tcPr>
          <w:p w:rsidR="00931083" w:rsidRPr="002F2D81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место</w:t>
            </w:r>
          </w:p>
        </w:tc>
        <w:tc>
          <w:tcPr>
            <w:tcW w:w="1835" w:type="dxa"/>
          </w:tcPr>
          <w:p w:rsidR="00931083" w:rsidRPr="002F2D81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81"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  <w:r w:rsidRPr="002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083" w:rsidRPr="002F2D81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D8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III степени</w:t>
            </w:r>
          </w:p>
        </w:tc>
      </w:tr>
      <w:tr w:rsidR="00931083" w:rsidRPr="00421993" w:rsidTr="004165E8">
        <w:tc>
          <w:tcPr>
            <w:tcW w:w="4820" w:type="dxa"/>
            <w:shd w:val="clear" w:color="auto" w:fill="D9D9D9" w:themeFill="background1" w:themeFillShade="D9"/>
          </w:tcPr>
          <w:p w:rsidR="00931083" w:rsidRPr="00896118" w:rsidRDefault="00896118" w:rsidP="00615F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конкурсная работа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931083" w:rsidRPr="00896118" w:rsidRDefault="00896118" w:rsidP="00615F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конкурсанта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31083" w:rsidRPr="00AA1780" w:rsidRDefault="00931083" w:rsidP="00615F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931083" w:rsidRPr="00896118" w:rsidRDefault="00896118" w:rsidP="00615F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призовая работа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:rsidR="00896118" w:rsidRPr="00896118" w:rsidRDefault="00896118" w:rsidP="008961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</w:p>
          <w:p w:rsidR="00931083" w:rsidRPr="004165E8" w:rsidRDefault="00896118" w:rsidP="008961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trike/>
                <w:color w:val="FF0000"/>
                <w:sz w:val="24"/>
                <w:szCs w:val="24"/>
              </w:rPr>
            </w:pP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9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степени</w:t>
            </w:r>
          </w:p>
        </w:tc>
      </w:tr>
    </w:tbl>
    <w:p w:rsidR="0006773C" w:rsidRDefault="0006773C" w:rsidP="00A65F9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6773C" w:rsidRDefault="0006773C" w:rsidP="00A65F9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06773C" w:rsidSect="00896118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4861"/>
    <w:multiLevelType w:val="hybridMultilevel"/>
    <w:tmpl w:val="E2DC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7909"/>
    <w:multiLevelType w:val="hybridMultilevel"/>
    <w:tmpl w:val="57163E04"/>
    <w:lvl w:ilvl="0" w:tplc="4BA8E73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7D1244C"/>
    <w:multiLevelType w:val="hybridMultilevel"/>
    <w:tmpl w:val="48E4CFB4"/>
    <w:lvl w:ilvl="0" w:tplc="02F60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BF292B"/>
    <w:multiLevelType w:val="hybridMultilevel"/>
    <w:tmpl w:val="66B0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C5C68"/>
    <w:multiLevelType w:val="hybridMultilevel"/>
    <w:tmpl w:val="E1EE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824DA"/>
    <w:multiLevelType w:val="hybridMultilevel"/>
    <w:tmpl w:val="775EDA52"/>
    <w:lvl w:ilvl="0" w:tplc="1C2C473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E67B3"/>
    <w:multiLevelType w:val="hybridMultilevel"/>
    <w:tmpl w:val="E1EE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4353C"/>
    <w:multiLevelType w:val="hybridMultilevel"/>
    <w:tmpl w:val="62FE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23E9D"/>
    <w:multiLevelType w:val="hybridMultilevel"/>
    <w:tmpl w:val="344A7CBA"/>
    <w:lvl w:ilvl="0" w:tplc="C41CE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A1D6BEF"/>
    <w:multiLevelType w:val="hybridMultilevel"/>
    <w:tmpl w:val="5A4EBF76"/>
    <w:lvl w:ilvl="0" w:tplc="A07C39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55DCE"/>
    <w:multiLevelType w:val="hybridMultilevel"/>
    <w:tmpl w:val="1D6C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70B28"/>
    <w:multiLevelType w:val="hybridMultilevel"/>
    <w:tmpl w:val="3EA0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76757"/>
    <w:multiLevelType w:val="hybridMultilevel"/>
    <w:tmpl w:val="944E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06449"/>
    <w:multiLevelType w:val="hybridMultilevel"/>
    <w:tmpl w:val="1D86F1A4"/>
    <w:lvl w:ilvl="0" w:tplc="DC6CDF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907BEC"/>
    <w:multiLevelType w:val="hybridMultilevel"/>
    <w:tmpl w:val="67FC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C96693"/>
    <w:multiLevelType w:val="hybridMultilevel"/>
    <w:tmpl w:val="8F400F6E"/>
    <w:lvl w:ilvl="0" w:tplc="9A9281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CE7A4B"/>
    <w:multiLevelType w:val="hybridMultilevel"/>
    <w:tmpl w:val="8338639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201A46"/>
    <w:multiLevelType w:val="hybridMultilevel"/>
    <w:tmpl w:val="BD02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DD1B27"/>
    <w:multiLevelType w:val="hybridMultilevel"/>
    <w:tmpl w:val="CD5CD0FC"/>
    <w:lvl w:ilvl="0" w:tplc="F4F2B29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6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14"/>
  </w:num>
  <w:num w:numId="10">
    <w:abstractNumId w:val="15"/>
  </w:num>
  <w:num w:numId="11">
    <w:abstractNumId w:val="13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2"/>
  </w:num>
  <w:num w:numId="17">
    <w:abstractNumId w:val="18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80"/>
    <w:rsid w:val="00024A39"/>
    <w:rsid w:val="00032921"/>
    <w:rsid w:val="00044E96"/>
    <w:rsid w:val="00046BE2"/>
    <w:rsid w:val="0006773C"/>
    <w:rsid w:val="00070A46"/>
    <w:rsid w:val="000A070C"/>
    <w:rsid w:val="000B2954"/>
    <w:rsid w:val="000E3066"/>
    <w:rsid w:val="000E6E91"/>
    <w:rsid w:val="000E7F9B"/>
    <w:rsid w:val="00106E0C"/>
    <w:rsid w:val="001265F5"/>
    <w:rsid w:val="00171D58"/>
    <w:rsid w:val="001A1ED7"/>
    <w:rsid w:val="001B1ED6"/>
    <w:rsid w:val="001B31A9"/>
    <w:rsid w:val="001C09B6"/>
    <w:rsid w:val="00243C2C"/>
    <w:rsid w:val="00263FF8"/>
    <w:rsid w:val="002D39FA"/>
    <w:rsid w:val="002F2D81"/>
    <w:rsid w:val="002F2F2B"/>
    <w:rsid w:val="00330C9E"/>
    <w:rsid w:val="00334EE2"/>
    <w:rsid w:val="00336DC0"/>
    <w:rsid w:val="00341037"/>
    <w:rsid w:val="00353DFD"/>
    <w:rsid w:val="003571F8"/>
    <w:rsid w:val="00365F0D"/>
    <w:rsid w:val="003666A2"/>
    <w:rsid w:val="0037684A"/>
    <w:rsid w:val="003813D3"/>
    <w:rsid w:val="00381E64"/>
    <w:rsid w:val="00386769"/>
    <w:rsid w:val="003A4244"/>
    <w:rsid w:val="003A7CB1"/>
    <w:rsid w:val="003E5653"/>
    <w:rsid w:val="003F41EE"/>
    <w:rsid w:val="004165E8"/>
    <w:rsid w:val="00424D71"/>
    <w:rsid w:val="00440131"/>
    <w:rsid w:val="00441866"/>
    <w:rsid w:val="00443370"/>
    <w:rsid w:val="00451CEE"/>
    <w:rsid w:val="00457993"/>
    <w:rsid w:val="004A1E17"/>
    <w:rsid w:val="004D3C02"/>
    <w:rsid w:val="00510C7E"/>
    <w:rsid w:val="00542BB7"/>
    <w:rsid w:val="00554A95"/>
    <w:rsid w:val="00564366"/>
    <w:rsid w:val="00587C03"/>
    <w:rsid w:val="005A328C"/>
    <w:rsid w:val="005B3EB9"/>
    <w:rsid w:val="005D5DEA"/>
    <w:rsid w:val="005E225B"/>
    <w:rsid w:val="005E545A"/>
    <w:rsid w:val="005F45F7"/>
    <w:rsid w:val="00601FE3"/>
    <w:rsid w:val="00616933"/>
    <w:rsid w:val="006351B5"/>
    <w:rsid w:val="006778DE"/>
    <w:rsid w:val="00680A76"/>
    <w:rsid w:val="00682370"/>
    <w:rsid w:val="006B7333"/>
    <w:rsid w:val="006C7334"/>
    <w:rsid w:val="006D7C08"/>
    <w:rsid w:val="006F48DF"/>
    <w:rsid w:val="006F7FB7"/>
    <w:rsid w:val="00733555"/>
    <w:rsid w:val="007355BB"/>
    <w:rsid w:val="00742DB4"/>
    <w:rsid w:val="00753E0E"/>
    <w:rsid w:val="007725C0"/>
    <w:rsid w:val="007754AE"/>
    <w:rsid w:val="00790DBE"/>
    <w:rsid w:val="007B4041"/>
    <w:rsid w:val="007D4232"/>
    <w:rsid w:val="007E0194"/>
    <w:rsid w:val="007F04F9"/>
    <w:rsid w:val="007F3AA1"/>
    <w:rsid w:val="008357A8"/>
    <w:rsid w:val="008417BF"/>
    <w:rsid w:val="00844CD7"/>
    <w:rsid w:val="008611C6"/>
    <w:rsid w:val="00891773"/>
    <w:rsid w:val="00896118"/>
    <w:rsid w:val="008C28EC"/>
    <w:rsid w:val="008C5305"/>
    <w:rsid w:val="008E4C3D"/>
    <w:rsid w:val="008E7C00"/>
    <w:rsid w:val="008F4167"/>
    <w:rsid w:val="00902DFC"/>
    <w:rsid w:val="00910749"/>
    <w:rsid w:val="00926C57"/>
    <w:rsid w:val="00931083"/>
    <w:rsid w:val="00933B58"/>
    <w:rsid w:val="009C0E99"/>
    <w:rsid w:val="009D489E"/>
    <w:rsid w:val="009E0AFF"/>
    <w:rsid w:val="009E3782"/>
    <w:rsid w:val="00A0210C"/>
    <w:rsid w:val="00A14C94"/>
    <w:rsid w:val="00A53420"/>
    <w:rsid w:val="00A65F98"/>
    <w:rsid w:val="00A9617C"/>
    <w:rsid w:val="00A96BEC"/>
    <w:rsid w:val="00AA1780"/>
    <w:rsid w:val="00AC25A5"/>
    <w:rsid w:val="00B01BC3"/>
    <w:rsid w:val="00B079D0"/>
    <w:rsid w:val="00B162E4"/>
    <w:rsid w:val="00B9549E"/>
    <w:rsid w:val="00BA4509"/>
    <w:rsid w:val="00BC51BE"/>
    <w:rsid w:val="00BD3E80"/>
    <w:rsid w:val="00C25364"/>
    <w:rsid w:val="00CB0A50"/>
    <w:rsid w:val="00CB13FA"/>
    <w:rsid w:val="00CE3888"/>
    <w:rsid w:val="00D01178"/>
    <w:rsid w:val="00D035D1"/>
    <w:rsid w:val="00D10F10"/>
    <w:rsid w:val="00D63FE1"/>
    <w:rsid w:val="00D72D1D"/>
    <w:rsid w:val="00DC31CB"/>
    <w:rsid w:val="00DD16CA"/>
    <w:rsid w:val="00DE6B2F"/>
    <w:rsid w:val="00E17611"/>
    <w:rsid w:val="00E94F22"/>
    <w:rsid w:val="00EB5C8D"/>
    <w:rsid w:val="00EB769B"/>
    <w:rsid w:val="00F214D3"/>
    <w:rsid w:val="00F267E6"/>
    <w:rsid w:val="00F303DA"/>
    <w:rsid w:val="00F41C74"/>
    <w:rsid w:val="00F4330C"/>
    <w:rsid w:val="00F87FB2"/>
    <w:rsid w:val="00FC1FC5"/>
    <w:rsid w:val="00FD458A"/>
    <w:rsid w:val="00FE22BC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4BF4-598C-4BD2-8A61-6772B29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083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F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ody Text Indent"/>
    <w:basedOn w:val="a"/>
    <w:link w:val="a5"/>
    <w:uiPriority w:val="99"/>
    <w:rsid w:val="00616933"/>
    <w:pPr>
      <w:spacing w:after="120" w:line="240" w:lineRule="auto"/>
      <w:ind w:left="283"/>
    </w:pPr>
    <w:rPr>
      <w:rFonts w:eastAsia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61693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61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F3A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ipk.idknet.com/profnavigator-nachalnoe-obrazovanie-metodicheskie-razrabotki/" TargetMode="External"/><Relationship Id="rId5" Type="http://schemas.openxmlformats.org/officeDocument/2006/relationships/hyperlink" Target="https://schoolpmr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99</cp:revision>
  <dcterms:created xsi:type="dcterms:W3CDTF">2022-05-16T05:48:00Z</dcterms:created>
  <dcterms:modified xsi:type="dcterms:W3CDTF">2025-04-11T10:44:00Z</dcterms:modified>
</cp:coreProperties>
</file>